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327F52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327F52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492414618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492414618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7F52">
        <w:rPr>
          <w:sz w:val="36"/>
          <w:szCs w:val="36"/>
        </w:rPr>
        <w:t>ПОЯСНЮВАЛЬНА ЗАПИСКА</w:t>
      </w:r>
    </w:p>
    <w:p w14:paraId="1A8F8DD2" w14:textId="27BFDBA0" w:rsidR="00D437FF" w:rsidRPr="00327F52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327F52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327F52">
        <w:rPr>
          <w:b/>
          <w:bCs/>
          <w:sz w:val="24"/>
          <w:szCs w:val="24"/>
        </w:rPr>
        <w:t xml:space="preserve">№ </w:t>
      </w:r>
      <w:r w:rsidR="00AF32F9" w:rsidRPr="00327F52">
        <w:rPr>
          <w:b/>
          <w:bCs/>
          <w:sz w:val="24"/>
          <w:szCs w:val="24"/>
        </w:rPr>
        <w:t>ПЗН-77679</w:t>
      </w:r>
      <w:r w:rsidR="003D4611" w:rsidRPr="00327F52">
        <w:rPr>
          <w:b/>
          <w:bCs/>
          <w:sz w:val="24"/>
          <w:szCs w:val="24"/>
        </w:rPr>
        <w:t xml:space="preserve"> від </w:t>
      </w:r>
      <w:r w:rsidR="00E67C2C" w:rsidRPr="00327F52">
        <w:rPr>
          <w:b/>
          <w:bCs/>
          <w:sz w:val="24"/>
          <w:szCs w:val="24"/>
        </w:rPr>
        <w:t>06.02.2025</w:t>
      </w:r>
    </w:p>
    <w:p w14:paraId="10406A3D" w14:textId="2AEDC624" w:rsidR="00D437FF" w:rsidRPr="00327F52" w:rsidRDefault="003D4611" w:rsidP="00707ACB">
      <w:pPr>
        <w:pStyle w:val="20"/>
        <w:shd w:val="clear" w:color="auto" w:fill="auto"/>
        <w:ind w:right="2693"/>
        <w:rPr>
          <w:rFonts w:ascii="Times New Roman" w:hAnsi="Times New Roman" w:cs="Times New Roman"/>
          <w:sz w:val="24"/>
          <w:szCs w:val="24"/>
        </w:rPr>
      </w:pPr>
      <w:r w:rsidRPr="00327F5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327F5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327F5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327F5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7F5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327F52" w:rsidRPr="00327F52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327F52" w:rsidRPr="00327F52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327F52" w:rsidRPr="00327F52">
        <w:rPr>
          <w:rFonts w:ascii="Times New Roman" w:hAnsi="Times New Roman" w:cs="Times New Roman"/>
          <w:b/>
          <w:sz w:val="24"/>
          <w:szCs w:val="24"/>
        </w:rPr>
        <w:t xml:space="preserve"> для експлуатації та обслуговування будівлі трансформаторної підстанції № </w:t>
      </w:r>
      <w:r w:rsidR="00327F52" w:rsidRPr="00327F52">
        <w:rPr>
          <w:rFonts w:ascii="Times New Roman" w:hAnsi="Times New Roman" w:cs="Times New Roman"/>
          <w:b/>
          <w:iCs w:val="0"/>
          <w:sz w:val="24"/>
          <w:szCs w:val="24"/>
        </w:rPr>
        <w:t>1579</w:t>
      </w:r>
      <w:r w:rsidR="00327F52" w:rsidRPr="00327F52">
        <w:rPr>
          <w:rFonts w:ascii="Times New Roman" w:hAnsi="Times New Roman" w:cs="Times New Roman"/>
          <w:b/>
          <w:sz w:val="24"/>
          <w:szCs w:val="24"/>
        </w:rPr>
        <w:t xml:space="preserve"> на                                вул. </w:t>
      </w:r>
      <w:r w:rsidR="00327F52" w:rsidRPr="00327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Золотоворітськ</w:t>
      </w:r>
      <w:r w:rsidR="00327F52" w:rsidRPr="00327F52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="00327F52" w:rsidRPr="00327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 у Шевченківському</w:t>
      </w:r>
      <w:r w:rsidR="00327F52" w:rsidRPr="00327F52">
        <w:rPr>
          <w:rFonts w:ascii="Times New Roman" w:hAnsi="Times New Roman" w:cs="Times New Roman"/>
          <w:b/>
          <w:sz w:val="24"/>
          <w:szCs w:val="24"/>
        </w:rPr>
        <w:t xml:space="preserve"> районі міста Києва</w:t>
      </w:r>
    </w:p>
    <w:p w14:paraId="171890C9" w14:textId="7ED71443" w:rsidR="003C0A13" w:rsidRPr="00327F52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327F52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327F52" w:rsidRPr="00327F52" w14:paraId="14D7A757" w14:textId="77777777" w:rsidTr="002453EE">
        <w:trPr>
          <w:cantSplit/>
          <w:trHeight w:val="293"/>
        </w:trPr>
        <w:tc>
          <w:tcPr>
            <w:tcW w:w="3266" w:type="dxa"/>
          </w:tcPr>
          <w:p w14:paraId="176596F4" w14:textId="77777777" w:rsidR="00327F52" w:rsidRPr="00327F52" w:rsidRDefault="00327F52" w:rsidP="002E30EE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2F5CC3FE" w14:textId="77777777" w:rsidR="00327F52" w:rsidRPr="00327F52" w:rsidRDefault="00327F52" w:rsidP="002E30EE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327F52" w:rsidRPr="00327F52" w14:paraId="752A3B70" w14:textId="77777777" w:rsidTr="002453EE">
        <w:trPr>
          <w:cantSplit/>
          <w:trHeight w:val="523"/>
        </w:trPr>
        <w:tc>
          <w:tcPr>
            <w:tcW w:w="3266" w:type="dxa"/>
          </w:tcPr>
          <w:p w14:paraId="303B73B2" w14:textId="77777777" w:rsidR="00327F52" w:rsidRPr="00327F52" w:rsidRDefault="00327F52" w:rsidP="002E30EE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Перелік засновників</w:t>
            </w:r>
          </w:p>
          <w:p w14:paraId="73D24B41" w14:textId="77777777" w:rsidR="00327F52" w:rsidRPr="00327F52" w:rsidRDefault="00327F52" w:rsidP="002E30EE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659DE36A" w14:textId="77777777" w:rsidR="00327F52" w:rsidRPr="00327F52" w:rsidRDefault="00327F52" w:rsidP="002E30EE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327F52" w:rsidRPr="00327F52" w14:paraId="52A41EBD" w14:textId="77777777" w:rsidTr="002453EE">
        <w:trPr>
          <w:cantSplit/>
          <w:trHeight w:val="601"/>
        </w:trPr>
        <w:tc>
          <w:tcPr>
            <w:tcW w:w="3266" w:type="dxa"/>
          </w:tcPr>
          <w:p w14:paraId="70372109" w14:textId="77777777" w:rsidR="00327F52" w:rsidRPr="00327F52" w:rsidRDefault="00327F52" w:rsidP="002E30EE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Кінцевий бенефіціарний  </w:t>
            </w:r>
          </w:p>
          <w:p w14:paraId="0DFB3F19" w14:textId="77777777" w:rsidR="00327F52" w:rsidRPr="00327F52" w:rsidRDefault="00327F52" w:rsidP="002E30EE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327F52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7AB05A0D" w14:textId="77777777" w:rsidR="00327F52" w:rsidRPr="00327F52" w:rsidRDefault="00327F52" w:rsidP="002E30EE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5A7B98DC" w14:textId="77777777" w:rsidR="00327F52" w:rsidRPr="00327F52" w:rsidRDefault="00327F52" w:rsidP="002E30EE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327F52" w:rsidRPr="00327F52" w14:paraId="66327D42" w14:textId="77777777" w:rsidTr="002453EE">
        <w:trPr>
          <w:cantSplit/>
          <w:trHeight w:val="293"/>
        </w:trPr>
        <w:tc>
          <w:tcPr>
            <w:tcW w:w="3266" w:type="dxa"/>
          </w:tcPr>
          <w:p w14:paraId="7D3C2B4C" w14:textId="77777777" w:rsidR="00327F52" w:rsidRPr="00327F52" w:rsidRDefault="00327F52" w:rsidP="002E30EE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0855FF5E" w14:textId="2B6E6AE9" w:rsidR="00327F52" w:rsidRPr="00327F52" w:rsidRDefault="00327F52" w:rsidP="002E30EE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27F52">
              <w:rPr>
                <w:i/>
                <w:iCs/>
                <w:sz w:val="24"/>
                <w:szCs w:val="24"/>
              </w:rPr>
              <w:t>від 03.02.2025 № 492414618</w:t>
            </w:r>
          </w:p>
        </w:tc>
      </w:tr>
    </w:tbl>
    <w:p w14:paraId="1C314F98" w14:textId="2AC73A6F" w:rsidR="00327F52" w:rsidRPr="002E30EE" w:rsidRDefault="00327F52" w:rsidP="00327F52">
      <w:pPr>
        <w:pStyle w:val="a5"/>
        <w:shd w:val="clear" w:color="auto" w:fill="auto"/>
        <w:spacing w:line="240" w:lineRule="auto"/>
        <w:rPr>
          <w:b/>
          <w:bCs/>
          <w:sz w:val="10"/>
          <w:szCs w:val="10"/>
        </w:rPr>
      </w:pPr>
    </w:p>
    <w:p w14:paraId="2821C570" w14:textId="77777777" w:rsidR="00D437FF" w:rsidRPr="00327F52" w:rsidRDefault="00D437FF">
      <w:pPr>
        <w:spacing w:after="79" w:line="1" w:lineRule="exact"/>
        <w:rPr>
          <w:rFonts w:ascii="Times New Roman" w:hAnsi="Times New Roman" w:cs="Times New Roman"/>
        </w:rPr>
      </w:pPr>
    </w:p>
    <w:p w14:paraId="0B1660AB" w14:textId="36C93F91" w:rsidR="00D437FF" w:rsidRPr="00327F52" w:rsidRDefault="003D4611" w:rsidP="00BB725B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</w:rPr>
      </w:pPr>
      <w:r w:rsidRPr="00327F52">
        <w:rPr>
          <w:b/>
          <w:bCs/>
          <w:sz w:val="24"/>
          <w:szCs w:val="24"/>
        </w:rPr>
        <w:t xml:space="preserve">Відомості про земельну </w:t>
      </w:r>
      <w:r w:rsidR="00327F52" w:rsidRPr="00327F52">
        <w:rPr>
          <w:b/>
          <w:sz w:val="24"/>
          <w:szCs w:val="24"/>
        </w:rPr>
        <w:t>ділянку (кадастровий №</w:t>
      </w:r>
      <w:r w:rsidRPr="00327F52">
        <w:rPr>
          <w:b/>
          <w:bCs/>
          <w:sz w:val="24"/>
          <w:szCs w:val="24"/>
        </w:rPr>
        <w:t xml:space="preserve"> </w:t>
      </w:r>
      <w:r w:rsidR="008F1609" w:rsidRPr="00327F52">
        <w:rPr>
          <w:b/>
          <w:bCs/>
          <w:sz w:val="24"/>
          <w:szCs w:val="24"/>
        </w:rPr>
        <w:t>8000000000:76:011:0003</w:t>
      </w:r>
      <w:r w:rsidR="00327F52" w:rsidRPr="00327F52">
        <w:rPr>
          <w:b/>
          <w:bCs/>
          <w:sz w:val="24"/>
          <w:szCs w:val="24"/>
        </w:rPr>
        <w:t>)</w:t>
      </w:r>
      <w:r w:rsidR="002A31D3" w:rsidRPr="00327F52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327F52" w:rsidRPr="00327F52" w14:paraId="57614006" w14:textId="77777777" w:rsidTr="002453EE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732011A6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305210F4" w14:textId="2D1D5E45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327F52">
              <w:rPr>
                <w:i/>
                <w:iCs/>
                <w:sz w:val="24"/>
                <w:szCs w:val="24"/>
              </w:rPr>
              <w:t>м. Київ, р-н Шевченківський, вул. Золотоворітська, 2</w:t>
            </w:r>
          </w:p>
        </w:tc>
      </w:tr>
      <w:tr w:rsidR="00327F52" w:rsidRPr="00327F52" w14:paraId="6C33A701" w14:textId="77777777" w:rsidTr="002453EE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48E208C9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2277E25C" w14:textId="61A31F9B" w:rsidR="00327F52" w:rsidRPr="00327F52" w:rsidRDefault="00327F52" w:rsidP="00327F52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327F52">
              <w:rPr>
                <w:i/>
                <w:iCs/>
                <w:color w:val="000000" w:themeColor="text1"/>
                <w:sz w:val="24"/>
                <w:szCs w:val="24"/>
              </w:rPr>
              <w:t>0,0119</w:t>
            </w:r>
            <w:r w:rsidRPr="00327F52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327F52" w:rsidRPr="00327F52" w14:paraId="33721106" w14:textId="77777777" w:rsidTr="002453EE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149ACB6D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117AC408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2DBF198F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174454B3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327F52" w:rsidRPr="00327F52" w14:paraId="42DE79C3" w14:textId="77777777" w:rsidTr="002453EE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3A03DD49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414D05A6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327F52" w:rsidRPr="00327F52" w14:paraId="6F912C5A" w14:textId="77777777" w:rsidTr="002453EE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6BF1FA1D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3D15274B" w14:textId="4AC26B63" w:rsidR="00327F52" w:rsidRPr="00327F52" w:rsidRDefault="00327F52" w:rsidP="00327F52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  <w:highlight w:val="white"/>
              </w:rPr>
              <w:t>14.02</w:t>
            </w:r>
            <w:r w:rsidRPr="00327F52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1579</w:t>
            </w:r>
            <w:r w:rsidRPr="00327F52">
              <w:rPr>
                <w:i/>
                <w:sz w:val="24"/>
                <w:szCs w:val="24"/>
              </w:rPr>
              <w:t>)</w:t>
            </w:r>
          </w:p>
        </w:tc>
      </w:tr>
      <w:tr w:rsidR="00327F52" w:rsidRPr="00327F52" w14:paraId="030E23CE" w14:textId="77777777" w:rsidTr="002453EE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2F5F7D2B" w14:textId="77777777" w:rsidR="00327F52" w:rsidRPr="00327F52" w:rsidRDefault="00327F52" w:rsidP="002453EE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Нормативна грошова оцінка </w:t>
            </w:r>
            <w:r w:rsidRPr="00327F52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7D51B9DA" w14:textId="4B8C5F2A" w:rsidR="00327F52" w:rsidRPr="002E30EE" w:rsidRDefault="002E30EE" w:rsidP="002453EE">
            <w:pPr>
              <w:pStyle w:val="a7"/>
              <w:spacing w:after="0"/>
              <w:ind w:firstLine="155"/>
              <w:rPr>
                <w:bCs/>
                <w:i/>
                <w:color w:val="auto"/>
                <w:sz w:val="24"/>
                <w:szCs w:val="24"/>
              </w:rPr>
            </w:pPr>
            <w:r w:rsidRPr="002E30EE">
              <w:rPr>
                <w:bCs/>
                <w:i/>
                <w:color w:val="auto"/>
                <w:sz w:val="24"/>
                <w:szCs w:val="24"/>
                <w:lang w:val="en-US"/>
              </w:rPr>
              <w:t>497</w:t>
            </w:r>
            <w:r>
              <w:rPr>
                <w:bCs/>
                <w:i/>
                <w:color w:val="auto"/>
                <w:sz w:val="24"/>
                <w:szCs w:val="24"/>
                <w:lang w:val="en-US"/>
              </w:rPr>
              <w:t> </w:t>
            </w:r>
            <w:r w:rsidRPr="002E30EE">
              <w:rPr>
                <w:bCs/>
                <w:i/>
                <w:color w:val="auto"/>
                <w:sz w:val="24"/>
                <w:szCs w:val="24"/>
                <w:lang w:val="en-US"/>
              </w:rPr>
              <w:t>549</w:t>
            </w:r>
            <w:r>
              <w:rPr>
                <w:bCs/>
                <w:i/>
                <w:color w:val="auto"/>
                <w:sz w:val="24"/>
                <w:szCs w:val="24"/>
              </w:rPr>
              <w:t xml:space="preserve"> грн </w:t>
            </w:r>
            <w:r w:rsidRPr="002E30EE">
              <w:rPr>
                <w:bCs/>
                <w:i/>
                <w:color w:val="auto"/>
                <w:sz w:val="24"/>
                <w:szCs w:val="24"/>
                <w:lang w:val="en-US"/>
              </w:rPr>
              <w:t>39</w:t>
            </w:r>
            <w:r w:rsidR="00327F52" w:rsidRPr="002E30EE">
              <w:rPr>
                <w:i/>
                <w:color w:val="auto"/>
                <w:sz w:val="24"/>
                <w:szCs w:val="24"/>
              </w:rPr>
              <w:t xml:space="preserve"> </w:t>
            </w:r>
            <w:r w:rsidR="00327F52" w:rsidRPr="002E30EE">
              <w:rPr>
                <w:bCs/>
                <w:i/>
                <w:color w:val="auto"/>
                <w:sz w:val="24"/>
                <w:szCs w:val="24"/>
              </w:rPr>
              <w:t>коп.</w:t>
            </w:r>
          </w:p>
          <w:p w14:paraId="4353DB3A" w14:textId="77777777" w:rsidR="00327F52" w:rsidRPr="00327F52" w:rsidRDefault="00327F52" w:rsidP="002453EE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327F52" w:rsidRPr="00327F52" w14:paraId="64FA89CB" w14:textId="77777777" w:rsidTr="002453EE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080403F" w14:textId="77777777" w:rsidR="00327F52" w:rsidRPr="00327F52" w:rsidRDefault="00327F52" w:rsidP="002453EE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327F52">
              <w:rPr>
                <w:sz w:val="24"/>
                <w:szCs w:val="24"/>
              </w:rPr>
              <w:t xml:space="preserve"> *</w:t>
            </w:r>
            <w:r w:rsidRPr="00327F52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632D8362" w14:textId="77777777" w:rsidR="00327F52" w:rsidRPr="00327F52" w:rsidRDefault="00327F52" w:rsidP="002453EE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641636EB" w14:textId="77777777" w:rsidR="00327F52" w:rsidRPr="00327F52" w:rsidRDefault="00327F52" w:rsidP="002453EE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4345B9ED" w14:textId="77777777" w:rsidR="00327F52" w:rsidRPr="00327F52" w:rsidRDefault="00327F52" w:rsidP="002453EE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2E30EE" w:rsidRDefault="004B5ED5" w:rsidP="002E30EE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10"/>
          <w:szCs w:val="10"/>
        </w:rPr>
      </w:pPr>
    </w:p>
    <w:p w14:paraId="74872E0D" w14:textId="4A2EC2F3" w:rsidR="00D437FF" w:rsidRPr="00327F52" w:rsidRDefault="003D4611" w:rsidP="002E30EE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327F52">
        <w:rPr>
          <w:b/>
          <w:bCs/>
          <w:sz w:val="24"/>
          <w:szCs w:val="24"/>
        </w:rPr>
        <w:t>Обґрунтування прийняття рішення</w:t>
      </w:r>
      <w:r w:rsidR="00276994" w:rsidRPr="00327F52">
        <w:rPr>
          <w:b/>
          <w:bCs/>
          <w:sz w:val="24"/>
          <w:szCs w:val="24"/>
        </w:rPr>
        <w:t>.</w:t>
      </w:r>
    </w:p>
    <w:p w14:paraId="711E98E6" w14:textId="77777777" w:rsidR="00327F52" w:rsidRPr="00327F52" w:rsidRDefault="00327F52" w:rsidP="002E30E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327F52">
        <w:rPr>
          <w:sz w:val="24"/>
          <w:szCs w:val="24"/>
        </w:rPr>
        <w:t xml:space="preserve">На замовлення </w:t>
      </w:r>
      <w:r w:rsidRPr="00327F52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327F52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327F52">
        <w:rPr>
          <w:sz w:val="24"/>
          <w:szCs w:val="24"/>
          <w:vertAlign w:val="superscript"/>
        </w:rPr>
        <w:t>1</w:t>
      </w:r>
      <w:r w:rsidRPr="00327F52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3DDCAFE8" w14:textId="77777777" w:rsidR="00327F52" w:rsidRPr="00327F52" w:rsidRDefault="00327F52" w:rsidP="00327F52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327F52" w:rsidRPr="00327F52" w14:paraId="17C69477" w14:textId="77777777" w:rsidTr="002453EE">
        <w:tc>
          <w:tcPr>
            <w:tcW w:w="5098" w:type="dxa"/>
            <w:hideMark/>
          </w:tcPr>
          <w:p w14:paraId="2EA69090" w14:textId="77777777" w:rsidR="00327F52" w:rsidRPr="00327F52" w:rsidRDefault="00327F52" w:rsidP="002E30E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27F5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4704B60F" w14:textId="77777777" w:rsidR="00327F52" w:rsidRPr="00327F52" w:rsidRDefault="00327F52" w:rsidP="002E30E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27F5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1AC93DCF" w14:textId="3ACAA80F" w:rsidR="00327F52" w:rsidRPr="00327F52" w:rsidRDefault="00327F52" w:rsidP="002E30E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327F52">
              <w:rPr>
                <w:b/>
                <w:color w:val="auto"/>
                <w:sz w:val="24"/>
                <w:szCs w:val="24"/>
              </w:rPr>
              <w:t>від 14.04.2020  № 4502/0/09/19-20</w:t>
            </w:r>
          </w:p>
          <w:p w14:paraId="3554F84E" w14:textId="77777777" w:rsidR="00327F52" w:rsidRPr="00327F52" w:rsidRDefault="00327F52" w:rsidP="002E30EE">
            <w:pPr>
              <w:pStyle w:val="1"/>
              <w:shd w:val="clear" w:color="auto" w:fill="auto"/>
              <w:spacing w:after="0"/>
              <w:rPr>
                <w:color w:val="auto"/>
                <w:sz w:val="10"/>
                <w:szCs w:val="10"/>
              </w:rPr>
            </w:pPr>
          </w:p>
        </w:tc>
      </w:tr>
      <w:tr w:rsidR="00327F52" w:rsidRPr="00327F52" w14:paraId="3C92C12B" w14:textId="77777777" w:rsidTr="002453EE">
        <w:trPr>
          <w:trHeight w:val="897"/>
        </w:trPr>
        <w:tc>
          <w:tcPr>
            <w:tcW w:w="5098" w:type="dxa"/>
          </w:tcPr>
          <w:p w14:paraId="383A61B0" w14:textId="77777777" w:rsidR="00327F52" w:rsidRPr="00327F52" w:rsidRDefault="00327F52" w:rsidP="002E30EE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32C26937" w14:textId="77777777" w:rsidR="00327F52" w:rsidRPr="00327F52" w:rsidRDefault="00327F52" w:rsidP="002E30E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27F5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674B395F" w14:textId="77777777" w:rsidR="00327F52" w:rsidRPr="00327F52" w:rsidRDefault="00327F52" w:rsidP="002E30E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27F5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4BE4DBE9" w14:textId="77777777" w:rsidR="00327F52" w:rsidRPr="00327F52" w:rsidRDefault="00327F52" w:rsidP="002E30EE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25D550CA" w14:textId="58B37AD3" w:rsidR="00327F52" w:rsidRPr="00327F52" w:rsidRDefault="00327F52" w:rsidP="002E30E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327F52">
              <w:rPr>
                <w:b/>
                <w:color w:val="auto"/>
                <w:sz w:val="24"/>
                <w:szCs w:val="24"/>
              </w:rPr>
              <w:t>від 10.07.2020 № 066-2222</w:t>
            </w:r>
          </w:p>
          <w:p w14:paraId="03891261" w14:textId="77777777" w:rsidR="00327F52" w:rsidRPr="00327F52" w:rsidRDefault="00327F52" w:rsidP="002E30EE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327F52" w:rsidRPr="00D27428" w14:paraId="54FEF958" w14:textId="77777777" w:rsidTr="002453EE">
        <w:tc>
          <w:tcPr>
            <w:tcW w:w="5098" w:type="dxa"/>
            <w:hideMark/>
          </w:tcPr>
          <w:p w14:paraId="36F611A6" w14:textId="0A847E7F" w:rsidR="00327F52" w:rsidRPr="00D27428" w:rsidRDefault="00327F52" w:rsidP="002E30E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2742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відносин:</w:t>
            </w:r>
          </w:p>
        </w:tc>
        <w:tc>
          <w:tcPr>
            <w:tcW w:w="4791" w:type="dxa"/>
            <w:vAlign w:val="bottom"/>
          </w:tcPr>
          <w:p w14:paraId="2909E211" w14:textId="77777777" w:rsidR="00327F52" w:rsidRPr="00D27428" w:rsidRDefault="00327F52" w:rsidP="002E30E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1E4C5422" w14:textId="77777777" w:rsidR="00327F52" w:rsidRPr="00D27428" w:rsidRDefault="00327F52" w:rsidP="002E30E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D27428">
              <w:rPr>
                <w:b/>
                <w:color w:val="auto"/>
                <w:sz w:val="24"/>
                <w:szCs w:val="24"/>
              </w:rPr>
              <w:t>від 16.04.2020 № 97-26-0.32-1254/35-20</w:t>
            </w:r>
          </w:p>
          <w:p w14:paraId="11FDE9CC" w14:textId="5752CB41" w:rsidR="00327F52" w:rsidRPr="00D27428" w:rsidRDefault="00327F52" w:rsidP="002E30EE">
            <w:pPr>
              <w:pStyle w:val="1"/>
              <w:shd w:val="clear" w:color="auto" w:fill="auto"/>
              <w:spacing w:after="0"/>
              <w:rPr>
                <w:color w:val="auto"/>
                <w:sz w:val="6"/>
                <w:szCs w:val="6"/>
              </w:rPr>
            </w:pPr>
          </w:p>
        </w:tc>
      </w:tr>
      <w:tr w:rsidR="00327F52" w:rsidRPr="00327F52" w14:paraId="114DC791" w14:textId="77777777" w:rsidTr="002453EE">
        <w:tc>
          <w:tcPr>
            <w:tcW w:w="5098" w:type="dxa"/>
          </w:tcPr>
          <w:p w14:paraId="54B094B0" w14:textId="77777777" w:rsidR="00327F52" w:rsidRPr="002E30EE" w:rsidRDefault="00327F52" w:rsidP="002E30EE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1544F71C" w14:textId="77777777" w:rsidR="00327F52" w:rsidRPr="00D27428" w:rsidRDefault="00327F52" w:rsidP="002E30E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2742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центральний орган виконавчої влади, що </w:t>
            </w:r>
          </w:p>
          <w:p w14:paraId="11C8B87A" w14:textId="77777777" w:rsidR="00327F52" w:rsidRPr="00D27428" w:rsidRDefault="00327F52" w:rsidP="002E30E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2742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5C59E8D9" w14:textId="77777777" w:rsidR="00327F52" w:rsidRPr="00D27428" w:rsidRDefault="00327F52" w:rsidP="002E30E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26988ECD" w14:textId="77777777" w:rsidR="00327F52" w:rsidRDefault="00D27428" w:rsidP="002E30E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D27428">
              <w:rPr>
                <w:b/>
                <w:color w:val="auto"/>
                <w:sz w:val="24"/>
                <w:szCs w:val="24"/>
              </w:rPr>
              <w:t>від 26</w:t>
            </w:r>
            <w:r w:rsidR="00327F52" w:rsidRPr="00D27428">
              <w:rPr>
                <w:b/>
                <w:color w:val="auto"/>
                <w:sz w:val="24"/>
                <w:szCs w:val="24"/>
              </w:rPr>
              <w:t>.0</w:t>
            </w:r>
            <w:r w:rsidRPr="00D27428">
              <w:rPr>
                <w:b/>
                <w:color w:val="auto"/>
                <w:sz w:val="24"/>
                <w:szCs w:val="24"/>
              </w:rPr>
              <w:t>3</w:t>
            </w:r>
            <w:r w:rsidR="00327F52" w:rsidRPr="00D27428">
              <w:rPr>
                <w:b/>
                <w:color w:val="auto"/>
                <w:sz w:val="24"/>
                <w:szCs w:val="24"/>
              </w:rPr>
              <w:t xml:space="preserve">.2021 № </w:t>
            </w:r>
            <w:r w:rsidRPr="00D27428">
              <w:rPr>
                <w:b/>
                <w:color w:val="auto"/>
                <w:sz w:val="24"/>
                <w:szCs w:val="24"/>
              </w:rPr>
              <w:t>943</w:t>
            </w:r>
            <w:r w:rsidR="00327F52" w:rsidRPr="00D27428">
              <w:rPr>
                <w:b/>
                <w:color w:val="auto"/>
                <w:sz w:val="24"/>
                <w:szCs w:val="24"/>
              </w:rPr>
              <w:t>-21</w:t>
            </w:r>
          </w:p>
          <w:p w14:paraId="3637AF53" w14:textId="43C98FA5" w:rsidR="002E30EE" w:rsidRPr="00327F52" w:rsidRDefault="002E30EE" w:rsidP="002E30E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336283E8" w14:textId="4603671C" w:rsidR="00327F52" w:rsidRPr="00327F52" w:rsidRDefault="00327F52" w:rsidP="002E30E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327F52">
        <w:rPr>
          <w:sz w:val="24"/>
          <w:szCs w:val="24"/>
        </w:rPr>
        <w:lastRenderedPageBreak/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327F52" w:rsidRDefault="00E82B1B" w:rsidP="002E30E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327F52" w:rsidRDefault="003D4611" w:rsidP="002E30EE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327F52">
        <w:rPr>
          <w:b/>
          <w:bCs/>
          <w:sz w:val="24"/>
          <w:szCs w:val="24"/>
        </w:rPr>
        <w:t>Мета прийняття рішення.</w:t>
      </w:r>
    </w:p>
    <w:p w14:paraId="7C2C9695" w14:textId="5AE8AF27" w:rsidR="00D437FF" w:rsidRPr="00327F52" w:rsidRDefault="00327F52" w:rsidP="002E30E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327F5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327F52">
        <w:rPr>
          <w:sz w:val="24"/>
          <w:szCs w:val="24"/>
        </w:rPr>
        <w:t>.</w:t>
      </w:r>
    </w:p>
    <w:p w14:paraId="280F5370" w14:textId="0CB30FF4" w:rsidR="00BB725B" w:rsidRPr="00327F52" w:rsidRDefault="00BB725B" w:rsidP="002E30EE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327F52" w:rsidRDefault="009A054D" w:rsidP="002E30EE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327F52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327F52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327F52" w:rsidRDefault="00D21BEC" w:rsidP="00AC78A9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327F52">
              <w:rPr>
                <w:bCs/>
                <w:sz w:val="24"/>
                <w:szCs w:val="24"/>
              </w:rPr>
              <w:t xml:space="preserve">  </w:t>
            </w:r>
            <w:r w:rsidR="005300ED" w:rsidRPr="00327F52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327F52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327F52" w:rsidRDefault="00D21BEC" w:rsidP="00AC78A9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327F52">
              <w:rPr>
                <w:bCs/>
                <w:sz w:val="24"/>
                <w:szCs w:val="24"/>
              </w:rPr>
              <w:t xml:space="preserve">  </w:t>
            </w:r>
            <w:r w:rsidR="005300ED" w:rsidRPr="00327F52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76C6" w14:textId="6F9C93C4" w:rsidR="00327F52" w:rsidRPr="00327F52" w:rsidRDefault="00327F52" w:rsidP="00327F5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27F52">
              <w:rPr>
                <w:rFonts w:ascii="Times New Roman" w:hAnsi="Times New Roman" w:cs="Times New Roman"/>
                <w:i/>
                <w:color w:val="auto"/>
              </w:rPr>
              <w:t xml:space="preserve">На земельній ділянці розміщено будівлю  трансформаторної підстанції № 1579 (літера «Н») загальною площею 49,5 кв.м (реєстраційний номер об’єкта нерухомого майна: 1536919380000), яка належить </w:t>
            </w:r>
            <w:r w:rsidRPr="00327F52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</w:p>
          <w:p w14:paraId="180DEBA4" w14:textId="54C846DD" w:rsidR="005300ED" w:rsidRPr="00327F52" w:rsidRDefault="00327F52" w:rsidP="007F0E83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</w:rPr>
              <w:t xml:space="preserve">реєстрі речових прав на нерухоме майно 17.04.2018, номер відомостей про речове право: 25838676 (інформація з Державного реєстру </w:t>
            </w:r>
            <w:bookmarkStart w:id="0" w:name="_GoBack"/>
            <w:bookmarkEnd w:id="0"/>
            <w:r w:rsidRPr="007F0E83">
              <w:rPr>
                <w:i/>
                <w:color w:val="auto"/>
                <w:sz w:val="24"/>
                <w:szCs w:val="24"/>
              </w:rPr>
              <w:t xml:space="preserve">речових прав на нерухоме майно                від </w:t>
            </w:r>
            <w:r w:rsidR="007F0E83" w:rsidRPr="007F0E83">
              <w:rPr>
                <w:i/>
                <w:color w:val="auto"/>
                <w:sz w:val="24"/>
                <w:szCs w:val="24"/>
              </w:rPr>
              <w:t>07.02</w:t>
            </w:r>
            <w:r w:rsidRPr="007F0E83">
              <w:rPr>
                <w:i/>
                <w:color w:val="auto"/>
                <w:sz w:val="24"/>
                <w:szCs w:val="24"/>
              </w:rPr>
              <w:t xml:space="preserve">.2025  № </w:t>
            </w:r>
            <w:r w:rsidR="007F0E83" w:rsidRPr="007F0E83">
              <w:rPr>
                <w:i/>
                <w:color w:val="auto"/>
                <w:sz w:val="24"/>
                <w:szCs w:val="24"/>
              </w:rPr>
              <w:t>412147738</w:t>
            </w:r>
            <w:r w:rsidRPr="007F0E83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5300ED" w:rsidRPr="00327F52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327F52" w:rsidRDefault="00D21BEC" w:rsidP="00AC78A9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327F52">
              <w:rPr>
                <w:bCs/>
                <w:sz w:val="24"/>
                <w:szCs w:val="24"/>
              </w:rPr>
              <w:t xml:space="preserve">  </w:t>
            </w:r>
            <w:r w:rsidR="005300ED" w:rsidRPr="00327F52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327F52" w:rsidRDefault="00793BA6" w:rsidP="00BF1F47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327F52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327F52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327F52" w:rsidRDefault="00D21BEC" w:rsidP="00AC78A9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327F52">
              <w:rPr>
                <w:bCs/>
                <w:sz w:val="24"/>
                <w:szCs w:val="24"/>
              </w:rPr>
              <w:t xml:space="preserve">  </w:t>
            </w:r>
            <w:r w:rsidR="005300ED" w:rsidRPr="00327F52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327F52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327F52" w:rsidRDefault="00D21BEC" w:rsidP="00AC78A9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327F52">
              <w:rPr>
                <w:bCs/>
                <w:sz w:val="24"/>
                <w:szCs w:val="24"/>
              </w:rPr>
              <w:t xml:space="preserve">  </w:t>
            </w:r>
            <w:r w:rsidR="005300ED" w:rsidRPr="00327F52">
              <w:rPr>
                <w:bCs/>
                <w:sz w:val="24"/>
                <w:szCs w:val="24"/>
              </w:rPr>
              <w:t xml:space="preserve">згідно </w:t>
            </w:r>
            <w:r w:rsidR="00364476" w:rsidRPr="00327F52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23B57C02" w:rsidR="005300ED" w:rsidRPr="00327F52" w:rsidRDefault="00327F52" w:rsidP="00D2742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327F52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належить до території </w:t>
            </w:r>
            <w:r w:rsidR="00D27428">
              <w:rPr>
                <w:i/>
                <w:sz w:val="24"/>
                <w:szCs w:val="24"/>
              </w:rPr>
              <w:t>середньо- та малоповерхової житлової забудови</w:t>
            </w:r>
            <w:r w:rsidRPr="00327F52">
              <w:rPr>
                <w:i/>
                <w:sz w:val="24"/>
                <w:szCs w:val="24"/>
              </w:rPr>
              <w:t xml:space="preserve"> (витяг </w:t>
            </w:r>
            <w:r w:rsidRPr="00327F52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327F52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</w:t>
            </w:r>
            <w:r w:rsidR="00D27428">
              <w:rPr>
                <w:i/>
                <w:sz w:val="24"/>
                <w:szCs w:val="24"/>
              </w:rPr>
              <w:t>ї державної адміністрації) від 01</w:t>
            </w:r>
            <w:r w:rsidRPr="00327F52">
              <w:rPr>
                <w:i/>
                <w:sz w:val="24"/>
                <w:szCs w:val="24"/>
              </w:rPr>
              <w:t>.0</w:t>
            </w:r>
            <w:r w:rsidR="00D27428">
              <w:rPr>
                <w:i/>
                <w:sz w:val="24"/>
                <w:szCs w:val="24"/>
              </w:rPr>
              <w:t>5</w:t>
            </w:r>
            <w:r w:rsidRPr="00327F52">
              <w:rPr>
                <w:i/>
                <w:sz w:val="24"/>
                <w:szCs w:val="24"/>
              </w:rPr>
              <w:t>.2024 № 055-4</w:t>
            </w:r>
            <w:r w:rsidR="00D27428">
              <w:rPr>
                <w:i/>
                <w:sz w:val="24"/>
                <w:szCs w:val="24"/>
              </w:rPr>
              <w:t>308</w:t>
            </w:r>
            <w:r w:rsidRPr="00327F52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327F52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327F52" w:rsidRDefault="00D21BEC" w:rsidP="00AC78A9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327F52">
              <w:rPr>
                <w:bCs/>
                <w:sz w:val="24"/>
                <w:szCs w:val="24"/>
              </w:rPr>
              <w:t xml:space="preserve">  </w:t>
            </w:r>
            <w:r w:rsidR="005300ED" w:rsidRPr="00327F52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327F52" w:rsidRDefault="00793BA6" w:rsidP="00BF1F47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327F52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327F52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327F52" w:rsidRDefault="00D21BEC" w:rsidP="00AC78A9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327F52">
              <w:rPr>
                <w:bCs/>
                <w:sz w:val="24"/>
                <w:szCs w:val="24"/>
              </w:rPr>
              <w:t xml:space="preserve">  </w:t>
            </w:r>
            <w:r w:rsidR="005300ED" w:rsidRPr="00327F52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327F52" w:rsidRDefault="00793BA6" w:rsidP="00BF1F47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327F52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327F52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2E30EE" w:rsidRPr="00327F52" w14:paraId="3DFE47E3" w14:textId="77777777" w:rsidTr="00064E3A">
        <w:trPr>
          <w:cantSplit/>
          <w:trHeight w:val="5010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2E30EE" w:rsidRPr="00327F52" w:rsidRDefault="002E30EE" w:rsidP="00AC78A9">
            <w:pPr>
              <w:pStyle w:val="a5"/>
              <w:ind w:left="-142"/>
              <w:rPr>
                <w:bCs/>
                <w:sz w:val="24"/>
                <w:szCs w:val="24"/>
              </w:rPr>
            </w:pPr>
            <w:r w:rsidRPr="00327F52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D5D" w14:textId="35C22703" w:rsidR="002E30EE" w:rsidRPr="00327F52" w:rsidRDefault="002E30EE" w:rsidP="002E30EE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D27428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в межах Центрального </w:t>
            </w:r>
            <w:r w:rsidRPr="002E30EE">
              <w:rPr>
                <w:rFonts w:ascii="Times New Roman" w:hAnsi="Times New Roman" w:cs="Times New Roman"/>
                <w:i/>
                <w:color w:val="auto"/>
              </w:rPr>
              <w:t>історичного ареалу м. Києва, в архітектурній та археологічній охоронних зонах, в межах буферної зони об</w:t>
            </w:r>
            <w:r w:rsidRPr="002E30E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’єкта всесвітньої спадщини ЮНЕСКО «Київ: Собор Святої Софії і прилеглі монастирські споруди, Києво-Печерська Лавра», на </w:t>
            </w:r>
            <w:r w:rsidRPr="002E30EE">
              <w:rPr>
                <w:rFonts w:ascii="Times New Roman" w:hAnsi="Times New Roman" w:cs="Times New Roman"/>
                <w:i/>
                <w:color w:val="auto"/>
              </w:rPr>
              <w:t xml:space="preserve">території </w:t>
            </w:r>
            <w:r w:rsidRPr="002E30EE">
              <w:rPr>
                <w:rFonts w:ascii="Times New Roman" w:hAnsi="Times New Roman" w:cs="Times New Roman"/>
                <w:i/>
              </w:rPr>
              <w:t>пам</w:t>
            </w:r>
            <w:r w:rsidRPr="002E30E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археології національного значення – культурний шар «Міста Ярослава» </w:t>
            </w:r>
            <w:r w:rsidRPr="002E30EE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ІХ-ХІІІ ст., ХІ-ХІІІ ст. (листи Департаменту охорони культурної спадщини виконавчого органу Київської міської ради (Київської міської державної адміністрації) від 10.07.2020 № 066-2222, від 20.05.2024  № 066-1590, Міністерства культури та інформаційної політики України </w:t>
            </w:r>
            <w:r w:rsidRPr="002E30E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02.03.</w:t>
            </w:r>
            <w:r w:rsidRPr="00327F5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2021 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285</w:t>
            </w:r>
            <w:r w:rsidRPr="00327F5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/6.11.1).</w:t>
            </w:r>
          </w:p>
          <w:p w14:paraId="5AB0717A" w14:textId="19BF90F1" w:rsidR="002E30EE" w:rsidRPr="00327F52" w:rsidRDefault="002E30EE" w:rsidP="002E30EE">
            <w:pPr>
              <w:pStyle w:val="af1"/>
              <w:ind w:firstLine="252"/>
              <w:jc w:val="both"/>
              <w:rPr>
                <w:bCs/>
                <w:i/>
              </w:rPr>
            </w:pPr>
            <w:r w:rsidRPr="00327F5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</w:t>
            </w:r>
          </w:p>
        </w:tc>
      </w:tr>
      <w:tr w:rsidR="002E30EE" w:rsidRPr="00327F52" w14:paraId="17767966" w14:textId="77777777" w:rsidTr="00064E3A">
        <w:trPr>
          <w:cantSplit/>
          <w:trHeight w:val="6120"/>
        </w:trPr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0CD" w14:textId="77777777" w:rsidR="002E30EE" w:rsidRPr="00327F52" w:rsidRDefault="002E30EE" w:rsidP="00AC78A9">
            <w:pPr>
              <w:pStyle w:val="a5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24C" w14:textId="2A439FDD" w:rsidR="002E30EE" w:rsidRPr="00327F52" w:rsidRDefault="002E30EE" w:rsidP="002E30EE">
            <w:pPr>
              <w:pStyle w:val="af1"/>
              <w:jc w:val="both"/>
              <w:rPr>
                <w:rFonts w:ascii="Times New Roman" w:hAnsi="Times New Roman" w:cs="Times New Roman"/>
                <w:i/>
              </w:rPr>
            </w:pPr>
            <w:r w:rsidRPr="00327F5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0F4C252D" w14:textId="77777777" w:rsidR="002E30EE" w:rsidRPr="00327F52" w:rsidRDefault="002E30EE" w:rsidP="002E30EE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327F52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73ADF39" w14:textId="77777777" w:rsidR="002E30EE" w:rsidRPr="00327F52" w:rsidRDefault="002E30EE" w:rsidP="002E30EE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327F52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327F52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2B23CCD9" w14:textId="28929089" w:rsidR="002E30EE" w:rsidRPr="00D27428" w:rsidRDefault="002E30EE" w:rsidP="002E30EE">
            <w:pPr>
              <w:pStyle w:val="a5"/>
              <w:ind w:firstLine="252"/>
              <w:jc w:val="both"/>
              <w:rPr>
                <w:i/>
                <w:color w:val="auto"/>
              </w:rPr>
            </w:pPr>
            <w:r w:rsidRPr="00327F52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327F52" w:rsidRDefault="00276994" w:rsidP="002E30EE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24"/>
          <w:szCs w:val="24"/>
        </w:rPr>
      </w:pPr>
    </w:p>
    <w:p w14:paraId="4ED8F24D" w14:textId="1D240FF0" w:rsidR="009A054D" w:rsidRPr="00327F52" w:rsidRDefault="009A054D" w:rsidP="002E30EE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 w:rsidRPr="00327F5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1A4CDBDF" w14:textId="77777777" w:rsidR="00327F52" w:rsidRPr="00327F52" w:rsidRDefault="00327F52" w:rsidP="002E30EE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327F52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327F52">
        <w:rPr>
          <w:sz w:val="24"/>
          <w:szCs w:val="24"/>
        </w:rPr>
        <w:br/>
        <w:t>від 20.04.2017 № 241/2463.</w:t>
      </w:r>
    </w:p>
    <w:p w14:paraId="119BB249" w14:textId="77777777" w:rsidR="00327F52" w:rsidRPr="00327F52" w:rsidRDefault="00327F52" w:rsidP="002E30EE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327F52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D135DCF" w14:textId="77777777" w:rsidR="00327F52" w:rsidRPr="00327F52" w:rsidRDefault="00327F52" w:rsidP="002E30EE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327F52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00A2758D" w14:textId="7834D6C5" w:rsidR="000623E7" w:rsidRPr="00327F52" w:rsidRDefault="00327F52" w:rsidP="002E30E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  <w:r w:rsidRPr="00327F52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E2037A2" w14:textId="77777777" w:rsidR="00327F52" w:rsidRPr="00327F52" w:rsidRDefault="00327F52" w:rsidP="002E30E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</w:p>
    <w:p w14:paraId="31558646" w14:textId="77777777" w:rsidR="009A054D" w:rsidRPr="00327F52" w:rsidRDefault="009A054D" w:rsidP="002E30EE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327F52">
        <w:rPr>
          <w:b/>
          <w:bCs/>
          <w:sz w:val="24"/>
          <w:szCs w:val="24"/>
        </w:rPr>
        <w:t>Фінансово-економічне обґрунтування.</w:t>
      </w:r>
    </w:p>
    <w:p w14:paraId="64DDF920" w14:textId="77777777" w:rsidR="00327F52" w:rsidRPr="00327F52" w:rsidRDefault="00327F52" w:rsidP="002E30EE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327F5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6AE7B45C" w14:textId="237E7CF6" w:rsidR="00327F52" w:rsidRPr="00327F52" w:rsidRDefault="00327F52" w:rsidP="002E30E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327F52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="002E30EE" w:rsidRPr="002E30EE">
        <w:rPr>
          <w:b/>
          <w:color w:val="auto"/>
          <w:sz w:val="24"/>
          <w:szCs w:val="24"/>
        </w:rPr>
        <w:t>14</w:t>
      </w:r>
      <w:r w:rsidR="002E30EE">
        <w:rPr>
          <w:b/>
          <w:color w:val="auto"/>
          <w:sz w:val="24"/>
          <w:szCs w:val="24"/>
          <w:lang w:val="en-US"/>
        </w:rPr>
        <w:t> </w:t>
      </w:r>
      <w:r w:rsidR="002E30EE" w:rsidRPr="002E30EE">
        <w:rPr>
          <w:b/>
          <w:color w:val="auto"/>
          <w:sz w:val="24"/>
          <w:szCs w:val="24"/>
        </w:rPr>
        <w:t>926</w:t>
      </w:r>
      <w:r w:rsidR="002E30EE">
        <w:rPr>
          <w:b/>
          <w:color w:val="auto"/>
          <w:sz w:val="24"/>
          <w:szCs w:val="24"/>
        </w:rPr>
        <w:t xml:space="preserve"> грн </w:t>
      </w:r>
      <w:r w:rsidR="002E30EE" w:rsidRPr="002E30EE">
        <w:rPr>
          <w:b/>
          <w:color w:val="auto"/>
          <w:sz w:val="24"/>
          <w:szCs w:val="24"/>
        </w:rPr>
        <w:t xml:space="preserve">48 </w:t>
      </w:r>
      <w:r w:rsidR="002E30EE">
        <w:rPr>
          <w:b/>
          <w:color w:val="auto"/>
          <w:sz w:val="24"/>
          <w:szCs w:val="24"/>
        </w:rPr>
        <w:t>коп.</w:t>
      </w:r>
      <w:r w:rsidR="002E30EE" w:rsidRPr="002E30EE">
        <w:rPr>
          <w:b/>
          <w:color w:val="auto"/>
          <w:sz w:val="24"/>
          <w:szCs w:val="24"/>
        </w:rPr>
        <w:t xml:space="preserve"> на рік (3%</w:t>
      </w:r>
      <w:r w:rsidRPr="002E30EE">
        <w:rPr>
          <w:b/>
          <w:color w:val="auto"/>
          <w:sz w:val="24"/>
          <w:szCs w:val="24"/>
        </w:rPr>
        <w:t>).</w:t>
      </w:r>
    </w:p>
    <w:p w14:paraId="7384468F" w14:textId="77777777" w:rsidR="000623E7" w:rsidRPr="00327F52" w:rsidRDefault="000623E7" w:rsidP="002E30E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</w:p>
    <w:p w14:paraId="3F9C2743" w14:textId="77777777" w:rsidR="009A054D" w:rsidRPr="00327F52" w:rsidRDefault="009A054D" w:rsidP="002E30EE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327F5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6F49E207" w:rsidR="009A054D" w:rsidRPr="00327F52" w:rsidRDefault="00327F52" w:rsidP="002E30E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327F52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327F52">
        <w:rPr>
          <w:sz w:val="24"/>
          <w:szCs w:val="24"/>
        </w:rPr>
        <w:t>.</w:t>
      </w:r>
    </w:p>
    <w:p w14:paraId="170C3D25" w14:textId="77777777" w:rsidR="00D50739" w:rsidRPr="00327F52" w:rsidRDefault="00D50739" w:rsidP="002E30E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7AAB4F7B" w:rsidR="008E40D5" w:rsidRDefault="009A054D" w:rsidP="002E30EE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327F52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327F52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191523C3" w14:textId="77777777" w:rsidR="002E30EE" w:rsidRPr="00327F52" w:rsidRDefault="002E30EE" w:rsidP="002E30EE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327F52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327F52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327F52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327F52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327F52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327F52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327F52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327F52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DEA620" w14:textId="77777777" w:rsidR="00B743F7" w:rsidRDefault="00B743F7" w:rsidP="007401DD">
      <w:pPr>
        <w:pStyle w:val="30"/>
        <w:shd w:val="clear" w:color="auto" w:fill="auto"/>
        <w:ind w:left="426"/>
        <w:rPr>
          <w:sz w:val="24"/>
          <w:szCs w:val="24"/>
        </w:rPr>
      </w:pPr>
    </w:p>
    <w:p w14:paraId="0118B807" w14:textId="640847B2" w:rsidR="009A054D" w:rsidRDefault="009A054D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p w14:paraId="2CB36789" w14:textId="77777777" w:rsidR="007907EB" w:rsidRPr="00F24F9E" w:rsidRDefault="007907EB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2E30EE">
      <w:headerReference w:type="even" r:id="rId9"/>
      <w:headerReference w:type="default" r:id="rId10"/>
      <w:footerReference w:type="even" r:id="rId11"/>
      <w:pgSz w:w="11907" w:h="16839" w:code="9"/>
      <w:pgMar w:top="1134" w:right="567" w:bottom="426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A38E3" w14:textId="77777777" w:rsidR="002C56BA" w:rsidRDefault="002C56BA">
      <w:r>
        <w:separator/>
      </w:r>
    </w:p>
  </w:endnote>
  <w:endnote w:type="continuationSeparator" w:id="0">
    <w:p w14:paraId="15148CD0" w14:textId="77777777" w:rsidR="002C56BA" w:rsidRDefault="002C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2AFF4" w14:textId="77777777" w:rsidR="002C56BA" w:rsidRDefault="002C56BA"/>
  </w:footnote>
  <w:footnote w:type="continuationSeparator" w:id="0">
    <w:p w14:paraId="1FC60349" w14:textId="77777777" w:rsidR="002C56BA" w:rsidRDefault="002C56B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2ADD366A" w:rsidR="00CA192D" w:rsidRPr="00AF32F9" w:rsidRDefault="002E30EE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327F52">
      <w:rPr>
        <w:rFonts w:ascii="Times New Roman" w:hAnsi="Times New Roman" w:cs="Times New Roman"/>
        <w:i w:val="0"/>
        <w:sz w:val="12"/>
        <w:szCs w:val="12"/>
        <w:lang w:val="ru-RU"/>
      </w:rPr>
      <w:t>ПЗН-77679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327F52">
      <w:rPr>
        <w:sz w:val="12"/>
        <w:szCs w:val="12"/>
        <w:lang w:val="ru-RU"/>
      </w:rPr>
      <w:t>06.02.2025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492414618</w:t>
    </w:r>
  </w:p>
  <w:p w14:paraId="725BA2D4" w14:textId="3FECB6D3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F0E83" w:rsidRPr="007F0E83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3ECCC" w14:textId="413992A3" w:rsidR="002E30EE" w:rsidRPr="00AF32F9" w:rsidRDefault="002E30EE" w:rsidP="002E30EE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327F52">
      <w:rPr>
        <w:rFonts w:ascii="Times New Roman" w:hAnsi="Times New Roman" w:cs="Times New Roman"/>
        <w:i w:val="0"/>
        <w:sz w:val="12"/>
        <w:szCs w:val="12"/>
        <w:lang w:val="ru-RU"/>
      </w:rPr>
      <w:t>ПЗН-77679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327F52">
      <w:rPr>
        <w:sz w:val="12"/>
        <w:szCs w:val="12"/>
        <w:lang w:val="ru-RU"/>
      </w:rPr>
      <w:t>06.02.2025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492414618</w:t>
    </w:r>
  </w:p>
  <w:p w14:paraId="40AB8D78" w14:textId="3845DEB3" w:rsidR="002E30EE" w:rsidRDefault="002E30EE" w:rsidP="002E30EE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407192735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F0E83" w:rsidRPr="007F0E83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74B7A"/>
    <w:rsid w:val="0009718B"/>
    <w:rsid w:val="000C1E21"/>
    <w:rsid w:val="000C6F83"/>
    <w:rsid w:val="00105FA6"/>
    <w:rsid w:val="00113A85"/>
    <w:rsid w:val="00132EBC"/>
    <w:rsid w:val="00175C2F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56BA"/>
    <w:rsid w:val="002C78B8"/>
    <w:rsid w:val="002D61BE"/>
    <w:rsid w:val="002D6C68"/>
    <w:rsid w:val="002E30EE"/>
    <w:rsid w:val="002F1C68"/>
    <w:rsid w:val="003058CF"/>
    <w:rsid w:val="0031587F"/>
    <w:rsid w:val="00321136"/>
    <w:rsid w:val="00327F52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626A6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64633"/>
    <w:rsid w:val="006809D4"/>
    <w:rsid w:val="00693E11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D58D4"/>
    <w:rsid w:val="007E5A3B"/>
    <w:rsid w:val="007F0E83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7DD"/>
    <w:rsid w:val="0093548A"/>
    <w:rsid w:val="00935A27"/>
    <w:rsid w:val="009A054D"/>
    <w:rsid w:val="009D4718"/>
    <w:rsid w:val="00A124A3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F1F47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D00F44"/>
    <w:rsid w:val="00D21BEC"/>
    <w:rsid w:val="00D27428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C18FD"/>
    <w:rsid w:val="00EE61C9"/>
    <w:rsid w:val="00F07126"/>
    <w:rsid w:val="00F24F9E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327F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7945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103</cp:revision>
  <cp:lastPrinted>2021-11-25T14:48:00Z</cp:lastPrinted>
  <dcterms:created xsi:type="dcterms:W3CDTF">2019-02-06T15:49:00Z</dcterms:created>
  <dcterms:modified xsi:type="dcterms:W3CDTF">2025-02-07T13:11:00Z</dcterms:modified>
</cp:coreProperties>
</file>