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D381" w14:textId="3F41F241" w:rsidR="00D437FF" w:rsidRPr="005660BA" w:rsidRDefault="006C5603" w:rsidP="00522EA9">
      <w:pPr>
        <w:pStyle w:val="50"/>
        <w:shd w:val="clear" w:color="auto" w:fill="auto"/>
        <w:ind w:right="2373"/>
        <w:jc w:val="center"/>
        <w:rPr>
          <w:sz w:val="36"/>
          <w:szCs w:val="36"/>
        </w:rPr>
      </w:pPr>
      <w:bookmarkStart w:id="0" w:name="_GoBack"/>
      <w:bookmarkEnd w:id="0"/>
      <w:r w:rsidRPr="00A5495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216" behindDoc="1" locked="0" layoutInCell="1" allowOverlap="1" wp14:anchorId="06F67A5D" wp14:editId="6EF78B34">
            <wp:simplePos x="0" y="0"/>
            <wp:positionH relativeFrom="column">
              <wp:posOffset>4685665</wp:posOffset>
            </wp:positionH>
            <wp:positionV relativeFrom="paragraph">
              <wp:posOffset>231140</wp:posOffset>
            </wp:positionV>
            <wp:extent cx="1017767" cy="922352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767" cy="9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5660BA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431CABDF" wp14:editId="57CCB997">
                <wp:simplePos x="0" y="0"/>
                <wp:positionH relativeFrom="page">
                  <wp:posOffset>5430520</wp:posOffset>
                </wp:positionH>
                <wp:positionV relativeFrom="paragraph">
                  <wp:posOffset>-47625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15FF5" w14:textId="77777777" w:rsidR="00D437FF" w:rsidRPr="007F01BC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6B7B1F4E" w14:textId="77777777" w:rsidR="00D437FF" w:rsidRPr="007F01BC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7F01BC">
                              <w:rPr>
                                <w:sz w:val="24"/>
                                <w:szCs w:val="24"/>
                              </w:rPr>
                              <w:t>434392622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1CABD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27.6pt;margin-top:-3.75pt;width:117.8pt;height:27.8pt;z-index:-37748710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ifQmrOAAAAAKAQAADwAAAAAA&#10;AAAAAAAAAADlAwAAZHJzL2Rvd25yZXYueG1sUEsFBgAAAAAEAAQA8wAAAPIEAAAAAA==&#10;" filled="f" stroked="f">
                <v:textbox inset="0,0,0,0">
                  <w:txbxContent>
                    <w:p w14:paraId="6F715FF5" w14:textId="77777777" w:rsidR="00D437FF" w:rsidRPr="007F01BC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 справи</w:t>
                      </w:r>
                    </w:p>
                    <w:p w14:paraId="6B7B1F4E" w14:textId="77777777" w:rsidR="00D437FF" w:rsidRPr="007F01BC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7F01BC">
                        <w:rPr>
                          <w:sz w:val="24"/>
                          <w:szCs w:val="24"/>
                        </w:rPr>
                        <w:t>434392622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D4611" w:rsidRPr="005660BA">
        <w:rPr>
          <w:sz w:val="36"/>
          <w:szCs w:val="36"/>
        </w:rPr>
        <w:t>ПОЯСНЮВАЛЬНА ЗАПИСКА</w:t>
      </w:r>
    </w:p>
    <w:p w14:paraId="0B0DB317" w14:textId="327EA30D" w:rsidR="00D437FF" w:rsidRPr="00A54958" w:rsidRDefault="003D4611" w:rsidP="00522EA9">
      <w:pPr>
        <w:pStyle w:val="1"/>
        <w:shd w:val="clear" w:color="auto" w:fill="auto"/>
        <w:spacing w:after="0"/>
        <w:ind w:right="2798" w:firstLine="0"/>
        <w:jc w:val="center"/>
        <w:rPr>
          <w:sz w:val="24"/>
          <w:szCs w:val="24"/>
        </w:rPr>
      </w:pPr>
      <w:r w:rsidRPr="00A54958">
        <w:rPr>
          <w:b/>
          <w:bCs/>
          <w:sz w:val="24"/>
          <w:szCs w:val="24"/>
        </w:rPr>
        <w:t xml:space="preserve">№ </w:t>
      </w:r>
      <w:r w:rsidR="00301E07" w:rsidRPr="0071661A">
        <w:rPr>
          <w:b/>
          <w:bCs/>
          <w:sz w:val="24"/>
          <w:szCs w:val="24"/>
        </w:rPr>
        <w:t>ПЗН-62115</w:t>
      </w:r>
      <w:r w:rsidRPr="00A54958">
        <w:rPr>
          <w:b/>
          <w:bCs/>
          <w:sz w:val="24"/>
          <w:szCs w:val="24"/>
        </w:rPr>
        <w:t xml:space="preserve"> від </w:t>
      </w:r>
      <w:r w:rsidR="00E71B39" w:rsidRPr="0071661A">
        <w:rPr>
          <w:b/>
          <w:bCs/>
          <w:sz w:val="24"/>
          <w:szCs w:val="24"/>
        </w:rPr>
        <w:t>12.02.2024</w:t>
      </w:r>
    </w:p>
    <w:p w14:paraId="7F02E326" w14:textId="27E78949" w:rsidR="00D873CC" w:rsidRDefault="003D4611" w:rsidP="002C097E">
      <w:pPr>
        <w:pStyle w:val="20"/>
        <w:shd w:val="clear" w:color="auto" w:fill="auto"/>
        <w:ind w:right="2798"/>
        <w:rPr>
          <w:rFonts w:ascii="Times New Roman" w:hAnsi="Times New Roman" w:cs="Times New Roman"/>
          <w:b/>
          <w:sz w:val="24"/>
          <w:szCs w:val="24"/>
        </w:rPr>
      </w:pP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proofErr w:type="spellStart"/>
      <w:r w:rsidR="00612AE2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</w:t>
      </w:r>
      <w:proofErr w:type="spellEnd"/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 рішення Київської міської ради: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Pr="00A54958">
        <w:rPr>
          <w:rFonts w:ascii="Times New Roman" w:hAnsi="Times New Roman" w:cs="Times New Roman"/>
          <w:b/>
          <w:sz w:val="24"/>
          <w:szCs w:val="24"/>
        </w:rPr>
        <w:t>Про надання</w:t>
      </w:r>
      <w:r w:rsidR="003B26AF" w:rsidRPr="00A54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6EF9" w:rsidRPr="002A6EF9">
        <w:rPr>
          <w:rFonts w:ascii="Times New Roman" w:hAnsi="Times New Roman" w:cs="Times New Roman"/>
          <w:b/>
          <w:sz w:val="24"/>
          <w:szCs w:val="24"/>
          <w:lang w:eastAsia="ru-RU"/>
        </w:rPr>
        <w:t>Київському комунальному об’єднанню зеленого будівництва та експлуатації зелених насаджень міста «</w:t>
      </w:r>
      <w:proofErr w:type="spellStart"/>
      <w:r w:rsidR="002A6EF9" w:rsidRPr="002A6EF9">
        <w:rPr>
          <w:rFonts w:ascii="Times New Roman" w:hAnsi="Times New Roman" w:cs="Times New Roman"/>
          <w:b/>
          <w:sz w:val="24"/>
          <w:szCs w:val="24"/>
          <w:lang w:eastAsia="ru-RU"/>
        </w:rPr>
        <w:t>Київзеленбуд</w:t>
      </w:r>
      <w:proofErr w:type="spellEnd"/>
      <w:r w:rsidR="002A6EF9" w:rsidRPr="002A6EF9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2A6EF9" w:rsidRPr="002A6E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земельної ділянки у </w:t>
      </w:r>
      <w:r w:rsidR="002A6EF9" w:rsidRPr="002A6EF9">
        <w:rPr>
          <w:rStyle w:val="ad"/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постійне користування</w:t>
      </w:r>
      <w:r w:rsidR="002A6EF9" w:rsidRPr="002A6E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6EF9" w:rsidRPr="002A6E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земельної ділянки для експлуатації та обслуговування зелених насаджень загального користування (парк відпочинку на схилах по вул. </w:t>
      </w:r>
      <w:proofErr w:type="spellStart"/>
      <w:r w:rsidR="00FD6D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Холодноярській</w:t>
      </w:r>
      <w:proofErr w:type="spellEnd"/>
      <w:r w:rsidR="002A6EF9" w:rsidRPr="002A6E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 у</w:t>
      </w:r>
      <w:r w:rsidR="002A6EF9" w:rsidRPr="00164614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4D4053" w:rsidRPr="00A54958">
        <w:rPr>
          <w:rFonts w:ascii="Times New Roman" w:hAnsi="Times New Roman" w:cs="Times New Roman"/>
          <w:b/>
          <w:sz w:val="24"/>
          <w:szCs w:val="24"/>
        </w:rPr>
        <w:t>пров</w:t>
      </w:r>
      <w:proofErr w:type="spellEnd"/>
      <w:r w:rsidR="004D4053" w:rsidRPr="00A54958">
        <w:rPr>
          <w:rFonts w:ascii="Times New Roman" w:hAnsi="Times New Roman" w:cs="Times New Roman"/>
          <w:b/>
          <w:sz w:val="24"/>
          <w:szCs w:val="24"/>
        </w:rPr>
        <w:t>. Холмогорський, 16-а</w:t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 у </w:t>
      </w:r>
      <w:r w:rsidR="004D4053" w:rsidRPr="00A54958">
        <w:rPr>
          <w:rFonts w:ascii="Times New Roman" w:hAnsi="Times New Roman" w:cs="Times New Roman"/>
          <w:b/>
          <w:sz w:val="24"/>
          <w:szCs w:val="24"/>
        </w:rPr>
        <w:t xml:space="preserve">Голосіївському </w:t>
      </w:r>
      <w:r w:rsidRPr="00A54958">
        <w:rPr>
          <w:rFonts w:ascii="Times New Roman" w:hAnsi="Times New Roman" w:cs="Times New Roman"/>
          <w:b/>
          <w:sz w:val="24"/>
          <w:szCs w:val="24"/>
        </w:rPr>
        <w:t>районі</w:t>
      </w:r>
      <w:r w:rsidR="003B26AF" w:rsidRPr="00A54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4958">
        <w:rPr>
          <w:rFonts w:ascii="Times New Roman" w:hAnsi="Times New Roman" w:cs="Times New Roman"/>
          <w:b/>
          <w:sz w:val="24"/>
          <w:szCs w:val="24"/>
        </w:rPr>
        <w:t>м</w:t>
      </w:r>
      <w:r w:rsidR="00E37FDA">
        <w:rPr>
          <w:rFonts w:ascii="Times New Roman" w:hAnsi="Times New Roman" w:cs="Times New Roman"/>
          <w:b/>
          <w:sz w:val="24"/>
          <w:szCs w:val="24"/>
        </w:rPr>
        <w:t>іста</w:t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 Києва</w:t>
      </w:r>
    </w:p>
    <w:p w14:paraId="2CB021B8" w14:textId="11886B39" w:rsidR="003C0A13" w:rsidRPr="000B0FBD" w:rsidRDefault="000B0FBD" w:rsidP="000B0FBD">
      <w:pPr>
        <w:pStyle w:val="20"/>
        <w:shd w:val="clear" w:color="auto" w:fill="auto"/>
        <w:tabs>
          <w:tab w:val="left" w:pos="210"/>
          <w:tab w:val="left" w:pos="567"/>
          <w:tab w:val="center" w:pos="3420"/>
        </w:tabs>
        <w:ind w:right="2798"/>
        <w:jc w:val="left"/>
        <w:rPr>
          <w:rFonts w:ascii="Times New Roman" w:hAnsi="Times New Roman" w:cs="Times New Roman"/>
          <w:i w:val="0"/>
          <w:sz w:val="19"/>
          <w:szCs w:val="19"/>
        </w:rPr>
      </w:pPr>
      <w:r w:rsidRPr="000B0FBD">
        <w:rPr>
          <w:rFonts w:ascii="Times New Roman" w:hAnsi="Times New Roman" w:cs="Times New Roman"/>
          <w:b/>
          <w:i w:val="0"/>
          <w:sz w:val="20"/>
          <w:szCs w:val="20"/>
        </w:rPr>
        <w:tab/>
      </w:r>
      <w:r w:rsidR="00D873CC" w:rsidRPr="000B0FBD">
        <w:rPr>
          <w:rFonts w:ascii="Times New Roman" w:hAnsi="Times New Roman" w:cs="Times New Roman"/>
          <w:b/>
          <w:i w:val="0"/>
          <w:sz w:val="20"/>
          <w:szCs w:val="20"/>
        </w:rPr>
        <w:t>1.</w:t>
      </w:r>
      <w:r w:rsidR="003D4611" w:rsidRPr="000B0FBD">
        <w:rPr>
          <w:rFonts w:ascii="Times New Roman" w:hAnsi="Times New Roman" w:cs="Times New Roman"/>
          <w:b/>
          <w:bCs/>
          <w:i w:val="0"/>
          <w:sz w:val="24"/>
          <w:szCs w:val="24"/>
        </w:rPr>
        <w:t>Юридична особа:</w:t>
      </w:r>
    </w:p>
    <w:tbl>
      <w:tblPr>
        <w:tblOverlap w:val="never"/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9"/>
        <w:gridCol w:w="5957"/>
      </w:tblGrid>
      <w:tr w:rsidR="00D437FF" w14:paraId="0DE63DF3" w14:textId="77777777" w:rsidTr="00767652">
        <w:trPr>
          <w:cantSplit/>
          <w:trHeight w:hRule="exact" w:val="926"/>
        </w:trPr>
        <w:tc>
          <w:tcPr>
            <w:tcW w:w="3399" w:type="dxa"/>
            <w:shd w:val="clear" w:color="auto" w:fill="FFFFFF"/>
          </w:tcPr>
          <w:p w14:paraId="7C0A4A6F" w14:textId="2DD62968" w:rsidR="00D437FF" w:rsidRPr="005660BA" w:rsidRDefault="00C1694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5660BA">
              <w:rPr>
                <w:sz w:val="24"/>
                <w:szCs w:val="24"/>
              </w:rPr>
              <w:t>Назва</w:t>
            </w:r>
          </w:p>
        </w:tc>
        <w:tc>
          <w:tcPr>
            <w:tcW w:w="5957" w:type="dxa"/>
            <w:shd w:val="clear" w:color="auto" w:fill="FFFFFF"/>
          </w:tcPr>
          <w:p w14:paraId="31D6862D" w14:textId="470EEE06" w:rsidR="00D437FF" w:rsidRPr="00447390" w:rsidRDefault="002A6EF9" w:rsidP="00447390">
            <w:pPr>
              <w:pStyle w:val="a7"/>
              <w:shd w:val="clear" w:color="auto" w:fill="auto"/>
              <w:spacing w:after="0"/>
              <w:ind w:firstLine="147"/>
              <w:rPr>
                <w:sz w:val="24"/>
                <w:szCs w:val="24"/>
              </w:rPr>
            </w:pPr>
            <w:r w:rsidRPr="001577BF">
              <w:rPr>
                <w:i/>
                <w:iCs/>
                <w:sz w:val="24"/>
                <w:szCs w:val="24"/>
              </w:rPr>
              <w:t>Київське комунальне об’єднання зеленого будівництва та експлуатації зелених насаджень міста «</w:t>
            </w:r>
            <w:proofErr w:type="spellStart"/>
            <w:r w:rsidRPr="001577BF">
              <w:rPr>
                <w:i/>
                <w:iCs/>
                <w:sz w:val="24"/>
                <w:szCs w:val="24"/>
              </w:rPr>
              <w:t>Київзеленбуд</w:t>
            </w:r>
            <w:proofErr w:type="spellEnd"/>
            <w:r w:rsidRPr="001577BF">
              <w:rPr>
                <w:i/>
                <w:iCs/>
                <w:sz w:val="24"/>
                <w:szCs w:val="24"/>
              </w:rPr>
              <w:t>»</w:t>
            </w:r>
          </w:p>
        </w:tc>
      </w:tr>
      <w:tr w:rsidR="003C0A13" w14:paraId="745C51F1" w14:textId="77777777" w:rsidTr="00097FC3">
        <w:trPr>
          <w:cantSplit/>
          <w:trHeight w:hRule="exact" w:val="834"/>
        </w:trPr>
        <w:tc>
          <w:tcPr>
            <w:tcW w:w="3399" w:type="dxa"/>
            <w:shd w:val="clear" w:color="auto" w:fill="FFFFFF"/>
          </w:tcPr>
          <w:p w14:paraId="54E33F56" w14:textId="0BFF4497" w:rsidR="003C0A13" w:rsidRPr="005660BA" w:rsidRDefault="00C16947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Перелік засновників</w:t>
            </w:r>
          </w:p>
          <w:p w14:paraId="3147A43C" w14:textId="4D8AFA5A" w:rsidR="00074B7A" w:rsidRPr="00791F4A" w:rsidRDefault="00C16947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(учасників)</w:t>
            </w:r>
          </w:p>
          <w:p w14:paraId="2474614C" w14:textId="77777777" w:rsidR="003C0A13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5957" w:type="dxa"/>
            <w:shd w:val="clear" w:color="auto" w:fill="FFFFFF"/>
          </w:tcPr>
          <w:p w14:paraId="7BE4E5DF" w14:textId="77777777" w:rsidR="002A6EF9" w:rsidRPr="00366B1C" w:rsidRDefault="002A6EF9" w:rsidP="002A6EF9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24"/>
                <w:szCs w:val="24"/>
              </w:rPr>
            </w:pPr>
            <w:r w:rsidRPr="00366B1C">
              <w:rPr>
                <w:i/>
                <w:iCs/>
                <w:sz w:val="24"/>
                <w:szCs w:val="24"/>
              </w:rPr>
              <w:t>КИЇВСЬКА МІСЬКА ДЕРЖАВНА АДМІНІСТРАЦІЯ</w:t>
            </w:r>
          </w:p>
          <w:p w14:paraId="1FC56FBC" w14:textId="175386DD" w:rsidR="003C0A13" w:rsidRPr="00447390" w:rsidRDefault="002A6EF9" w:rsidP="002A6EF9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366B1C">
              <w:rPr>
                <w:i/>
                <w:iCs/>
                <w:sz w:val="24"/>
                <w:szCs w:val="24"/>
              </w:rPr>
              <w:t>01044, м. Київ, Шевченківський район, ВУЛИЦЯ ХРЕЩАТИК, будинок 36</w:t>
            </w:r>
          </w:p>
        </w:tc>
      </w:tr>
      <w:tr w:rsidR="005660BA" w14:paraId="29ECCC93" w14:textId="77777777" w:rsidTr="00097FC3">
        <w:trPr>
          <w:cantSplit/>
          <w:trHeight w:hRule="exact" w:val="705"/>
        </w:trPr>
        <w:tc>
          <w:tcPr>
            <w:tcW w:w="3399" w:type="dxa"/>
            <w:shd w:val="clear" w:color="auto" w:fill="FFFFFF"/>
          </w:tcPr>
          <w:p w14:paraId="14C071CE" w14:textId="518BDC1C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 xml:space="preserve">Кінцевий </w:t>
            </w:r>
            <w:proofErr w:type="spellStart"/>
            <w:r w:rsidR="005660BA" w:rsidRPr="005660BA">
              <w:rPr>
                <w:sz w:val="24"/>
                <w:szCs w:val="24"/>
              </w:rPr>
              <w:t>бенефіціарний</w:t>
            </w:r>
            <w:proofErr w:type="spellEnd"/>
          </w:p>
          <w:p w14:paraId="25B239A2" w14:textId="67B31C3E" w:rsidR="005660BA" w:rsidRPr="00791F4A" w:rsidRDefault="00C16947" w:rsidP="00DC60C9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власник (контролер)</w:t>
            </w:r>
            <w:r w:rsidR="00791F4A">
              <w:t xml:space="preserve"> </w:t>
            </w:r>
          </w:p>
        </w:tc>
        <w:tc>
          <w:tcPr>
            <w:tcW w:w="5957" w:type="dxa"/>
            <w:shd w:val="clear" w:color="auto" w:fill="FFFFFF"/>
          </w:tcPr>
          <w:p w14:paraId="4159B7CB" w14:textId="198D9A14" w:rsidR="005660BA" w:rsidRPr="00447390" w:rsidRDefault="00B24B4A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447390">
              <w:rPr>
                <w:i/>
                <w:iCs/>
                <w:sz w:val="24"/>
                <w:szCs w:val="19"/>
              </w:rPr>
              <w:t>Відсутній</w:t>
            </w:r>
          </w:p>
        </w:tc>
      </w:tr>
      <w:tr w:rsidR="005660BA" w14:paraId="71964F0B" w14:textId="77777777" w:rsidTr="00097FC3">
        <w:trPr>
          <w:cantSplit/>
          <w:trHeight w:hRule="exact" w:val="265"/>
        </w:trPr>
        <w:tc>
          <w:tcPr>
            <w:tcW w:w="3399" w:type="dxa"/>
            <w:shd w:val="clear" w:color="auto" w:fill="FFFFFF"/>
          </w:tcPr>
          <w:p w14:paraId="7C70F778" w14:textId="67C0548A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Клопотання</w:t>
            </w:r>
          </w:p>
        </w:tc>
        <w:tc>
          <w:tcPr>
            <w:tcW w:w="5957" w:type="dxa"/>
            <w:shd w:val="clear" w:color="auto" w:fill="FFFFFF"/>
          </w:tcPr>
          <w:p w14:paraId="14D2AF28" w14:textId="77777777" w:rsidR="005660BA" w:rsidRPr="00447390" w:rsidRDefault="005660BA" w:rsidP="00447390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від 23.01.2024 № 434392622</w:t>
            </w:r>
          </w:p>
        </w:tc>
      </w:tr>
    </w:tbl>
    <w:p w14:paraId="2E635E12" w14:textId="77777777" w:rsidR="00D437FF" w:rsidRDefault="00D437FF">
      <w:pPr>
        <w:spacing w:after="79" w:line="1" w:lineRule="exact"/>
      </w:pPr>
    </w:p>
    <w:p w14:paraId="7DC193A5" w14:textId="05E2EAA6" w:rsidR="00D46F55" w:rsidRDefault="003D4611" w:rsidP="00956F20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</w:pPr>
      <w:r w:rsidRPr="003B6D96">
        <w:rPr>
          <w:b/>
          <w:bCs/>
          <w:sz w:val="24"/>
          <w:szCs w:val="24"/>
        </w:rPr>
        <w:t xml:space="preserve">Відомості про земельну ділянку </w:t>
      </w:r>
      <w:r w:rsidR="00DC60C9" w:rsidRPr="003B6D96">
        <w:rPr>
          <w:b/>
          <w:bCs/>
          <w:sz w:val="24"/>
          <w:szCs w:val="24"/>
        </w:rPr>
        <w:t xml:space="preserve">(кадастровий № </w:t>
      </w:r>
      <w:r w:rsidR="008F1609" w:rsidRPr="003B6D96">
        <w:rPr>
          <w:b/>
          <w:bCs/>
          <w:sz w:val="24"/>
          <w:szCs w:val="24"/>
        </w:rPr>
        <w:t>8000000000:79:217:0137</w:t>
      </w:r>
      <w:r w:rsidR="00DC60C9" w:rsidRPr="003B6D96">
        <w:rPr>
          <w:b/>
          <w:bCs/>
          <w:sz w:val="24"/>
          <w:szCs w:val="24"/>
        </w:rPr>
        <w:t>)</w:t>
      </w:r>
      <w:r w:rsidR="007D79A0" w:rsidRPr="003B6D96">
        <w:rPr>
          <w:b/>
          <w:bCs/>
          <w:sz w:val="24"/>
          <w:szCs w:val="24"/>
          <w:lang w:val="ru-RU"/>
        </w:rPr>
        <w:t>.</w:t>
      </w:r>
      <w:r w:rsidR="0061315E" w:rsidRPr="003B6D96">
        <w:rPr>
          <w:sz w:val="24"/>
          <w:szCs w:val="24"/>
        </w:rPr>
        <w:tab/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D46F55" w14:paraId="7E3751D4" w14:textId="77777777" w:rsidTr="00AE0817">
        <w:trPr>
          <w:trHeight w:hRule="exact" w:val="427"/>
        </w:trPr>
        <w:tc>
          <w:tcPr>
            <w:tcW w:w="3260" w:type="dxa"/>
            <w:shd w:val="clear" w:color="auto" w:fill="FFFFFF"/>
          </w:tcPr>
          <w:p w14:paraId="5CE96A7C" w14:textId="77777777" w:rsidR="00D46F55" w:rsidRPr="00CF2418" w:rsidRDefault="00D46F55" w:rsidP="00D46F55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01A6FCA7" w14:textId="391406E9" w:rsidR="00D46F55" w:rsidRPr="00AC6C1F" w:rsidRDefault="00D46F55" w:rsidP="00AE0817">
            <w:pPr>
              <w:pStyle w:val="a7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C46A9D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C46A9D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C46A9D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2E7DD2">
              <w:rPr>
                <w:i/>
                <w:iCs/>
                <w:sz w:val="24"/>
                <w:szCs w:val="24"/>
                <w:lang w:val="ru-RU"/>
              </w:rPr>
              <w:t>Голосіївський</w:t>
            </w:r>
            <w:proofErr w:type="spellEnd"/>
            <w:r w:rsidRPr="002E7DD2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3B6D96" w:rsidRPr="003B6D96">
              <w:rPr>
                <w:i/>
                <w:iCs/>
                <w:sz w:val="24"/>
                <w:szCs w:val="24"/>
              </w:rPr>
              <w:t>пров</w:t>
            </w:r>
            <w:proofErr w:type="spellEnd"/>
            <w:r w:rsidR="003B6D96" w:rsidRPr="003B6D96">
              <w:rPr>
                <w:i/>
                <w:iCs/>
                <w:sz w:val="24"/>
                <w:szCs w:val="24"/>
              </w:rPr>
              <w:t>. Холмогорський, 16-а</w:t>
            </w:r>
          </w:p>
        </w:tc>
      </w:tr>
      <w:tr w:rsidR="00D46F55" w14:paraId="0CC90E0B" w14:textId="77777777" w:rsidTr="00AE0817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2B4B36F1" w14:textId="77777777" w:rsidR="00D46F55" w:rsidRPr="00CF2418" w:rsidRDefault="00D46F55" w:rsidP="00D46F55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7F878367" w14:textId="5AC7933A" w:rsidR="00D46F55" w:rsidRPr="00AC6C1F" w:rsidRDefault="003B6D96" w:rsidP="003B6D96">
            <w:pPr>
              <w:pStyle w:val="a7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i/>
                <w:sz w:val="24"/>
                <w:szCs w:val="24"/>
                <w:highlight w:val="white"/>
              </w:rPr>
              <w:t>0,1000</w:t>
            </w:r>
            <w:r w:rsidR="00D46F55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D46F55" w14:paraId="4036488D" w14:textId="77777777" w:rsidTr="00AE0817">
        <w:trPr>
          <w:trHeight w:hRule="exact" w:val="334"/>
        </w:trPr>
        <w:tc>
          <w:tcPr>
            <w:tcW w:w="3260" w:type="dxa"/>
            <w:shd w:val="clear" w:color="auto" w:fill="FFFFFF"/>
            <w:vAlign w:val="bottom"/>
          </w:tcPr>
          <w:p w14:paraId="182C66C8" w14:textId="77777777" w:rsidR="00D46F55" w:rsidRDefault="00D46F55" w:rsidP="00D46F55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726D11">
              <w:rPr>
                <w:sz w:val="24"/>
                <w:szCs w:val="24"/>
              </w:rPr>
              <w:t>Вид та термін користування</w:t>
            </w:r>
          </w:p>
          <w:p w14:paraId="7A6FD5A1" w14:textId="77777777" w:rsidR="00D46F55" w:rsidRDefault="00D46F55" w:rsidP="00D46F55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</w:p>
          <w:p w14:paraId="2F636C90" w14:textId="77777777" w:rsidR="00D46F55" w:rsidRPr="00726D11" w:rsidRDefault="00D46F55" w:rsidP="00D46F55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14489985" w14:textId="77777777" w:rsidR="00D46F55" w:rsidRPr="00AC6C1F" w:rsidRDefault="00D46F55" w:rsidP="00AE0817">
            <w:pPr>
              <w:pStyle w:val="a7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i/>
                <w:sz w:val="24"/>
                <w:szCs w:val="24"/>
              </w:rPr>
              <w:t>право в процесі оформлення (</w:t>
            </w:r>
            <w:proofErr w:type="spellStart"/>
            <w:r w:rsidRPr="00C46A9D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Pr="00C46A9D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46A9D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</w:rPr>
              <w:t>)</w:t>
            </w:r>
          </w:p>
        </w:tc>
      </w:tr>
      <w:tr w:rsidR="00D46F55" w14:paraId="2D0225C6" w14:textId="77777777" w:rsidTr="00AE0817">
        <w:trPr>
          <w:trHeight w:hRule="exact" w:val="386"/>
        </w:trPr>
        <w:tc>
          <w:tcPr>
            <w:tcW w:w="3260" w:type="dxa"/>
            <w:shd w:val="clear" w:color="auto" w:fill="FFFFFF"/>
          </w:tcPr>
          <w:p w14:paraId="7D8A1CC4" w14:textId="77777777" w:rsidR="00D46F55" w:rsidRPr="00CF2418" w:rsidRDefault="00D46F55" w:rsidP="00D46F55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A34C6">
              <w:rPr>
                <w:sz w:val="24"/>
                <w:szCs w:val="24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367E7959" w14:textId="2BFBCCC2" w:rsidR="00D46F55" w:rsidRPr="00AC6C1F" w:rsidRDefault="008B56E1" w:rsidP="00AE0817">
            <w:pPr>
              <w:pStyle w:val="a7"/>
              <w:shd w:val="clear" w:color="auto" w:fill="auto"/>
              <w:ind w:firstLine="140"/>
              <w:jc w:val="both"/>
              <w:rPr>
                <w:i/>
                <w:sz w:val="24"/>
                <w:szCs w:val="24"/>
              </w:rPr>
            </w:pPr>
            <w:proofErr w:type="spellStart"/>
            <w:r w:rsidRPr="00C46A9D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C46A9D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рекреаційного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D46F55" w14:paraId="73D9FC67" w14:textId="77777777" w:rsidTr="00794892">
        <w:trPr>
          <w:trHeight w:hRule="exact" w:val="1387"/>
        </w:trPr>
        <w:tc>
          <w:tcPr>
            <w:tcW w:w="3260" w:type="dxa"/>
            <w:shd w:val="clear" w:color="auto" w:fill="FFFFFF"/>
          </w:tcPr>
          <w:p w14:paraId="4C901692" w14:textId="77777777" w:rsidR="00D46F55" w:rsidRPr="00B30291" w:rsidRDefault="00D46F55" w:rsidP="00D46F55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4EBE413F" w14:textId="4DF15E26" w:rsidR="00D46F55" w:rsidRPr="00C46A9D" w:rsidRDefault="008B56E1" w:rsidP="00794892">
            <w:pPr>
              <w:pStyle w:val="a7"/>
              <w:shd w:val="clear" w:color="auto" w:fill="auto"/>
              <w:ind w:firstLine="140"/>
              <w:jc w:val="both"/>
              <w:rPr>
                <w:i/>
                <w:sz w:val="24"/>
                <w:szCs w:val="24"/>
              </w:rPr>
            </w:pPr>
            <w:r w:rsidRPr="002E7DD2">
              <w:rPr>
                <w:i/>
                <w:sz w:val="24"/>
                <w:szCs w:val="24"/>
              </w:rPr>
              <w:t>07.08 земельні ділянки загального користування, які використовуються як зелені насадження загального користування</w:t>
            </w:r>
            <w:r>
              <w:rPr>
                <w:i/>
                <w:sz w:val="24"/>
                <w:szCs w:val="24"/>
              </w:rPr>
              <w:t xml:space="preserve"> (</w:t>
            </w:r>
            <w:r w:rsidRPr="00684DE2">
              <w:rPr>
                <w:i/>
                <w:sz w:val="24"/>
                <w:szCs w:val="24"/>
              </w:rPr>
              <w:t>для експлуатації та обслуговування зелених насаджень загального користування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517319">
              <w:rPr>
                <w:i/>
                <w:color w:val="000000" w:themeColor="text1"/>
                <w:sz w:val="24"/>
                <w:szCs w:val="24"/>
              </w:rPr>
              <w:t xml:space="preserve">(парк відпочинку на схилах по вул. </w:t>
            </w:r>
            <w:proofErr w:type="spellStart"/>
            <w:r>
              <w:rPr>
                <w:i/>
                <w:color w:val="000000" w:themeColor="text1"/>
                <w:sz w:val="24"/>
                <w:szCs w:val="24"/>
              </w:rPr>
              <w:t>Холодноярській</w:t>
            </w:r>
            <w:proofErr w:type="spellEnd"/>
            <w:r w:rsidRPr="00517319">
              <w:rPr>
                <w:i/>
                <w:color w:val="000000" w:themeColor="text1"/>
                <w:sz w:val="24"/>
                <w:szCs w:val="24"/>
              </w:rPr>
              <w:t>)</w:t>
            </w:r>
          </w:p>
        </w:tc>
      </w:tr>
      <w:tr w:rsidR="00D46F55" w14:paraId="63A4A2C7" w14:textId="77777777" w:rsidTr="008B56E1">
        <w:trPr>
          <w:trHeight w:hRule="exact" w:val="718"/>
        </w:trPr>
        <w:tc>
          <w:tcPr>
            <w:tcW w:w="3260" w:type="dxa"/>
            <w:shd w:val="clear" w:color="auto" w:fill="FFFFFF"/>
            <w:vAlign w:val="bottom"/>
          </w:tcPr>
          <w:p w14:paraId="27AB592D" w14:textId="7BDC2EC2" w:rsidR="00D46F55" w:rsidRPr="00B30291" w:rsidRDefault="00D46F55" w:rsidP="00D46F55">
            <w:pPr>
              <w:pStyle w:val="a7"/>
              <w:shd w:val="clear" w:color="auto" w:fill="auto"/>
              <w:ind w:firstLine="0"/>
              <w:rPr>
                <w:sz w:val="24"/>
                <w:szCs w:val="24"/>
                <w:lang w:val="ru-RU"/>
              </w:rPr>
            </w:pPr>
            <w:r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7388D6C8" w14:textId="445496FB" w:rsidR="00D46F55" w:rsidRPr="005E468B" w:rsidRDefault="008B56E1" w:rsidP="00794892">
            <w:pPr>
              <w:pStyle w:val="a7"/>
              <w:ind w:firstLine="0"/>
              <w:rPr>
                <w:rStyle w:val="ad"/>
                <w:b/>
                <w:iCs w:val="0"/>
                <w:sz w:val="24"/>
                <w:szCs w:val="24"/>
                <w:lang w:val="ru-RU"/>
              </w:rPr>
            </w:pPr>
            <w:r>
              <w:rPr>
                <w:rStyle w:val="ad"/>
                <w:b/>
                <w:sz w:val="24"/>
                <w:szCs w:val="24"/>
              </w:rPr>
              <w:t xml:space="preserve">484 823 </w:t>
            </w:r>
            <w:r w:rsidRPr="005E468B">
              <w:rPr>
                <w:rStyle w:val="ad"/>
                <w:b/>
                <w:sz w:val="24"/>
                <w:szCs w:val="24"/>
              </w:rPr>
              <w:t xml:space="preserve"> грн </w:t>
            </w:r>
            <w:r>
              <w:rPr>
                <w:rStyle w:val="ad"/>
                <w:b/>
                <w:sz w:val="24"/>
                <w:szCs w:val="24"/>
              </w:rPr>
              <w:t>56</w:t>
            </w:r>
            <w:r w:rsidRPr="005E468B">
              <w:rPr>
                <w:rStyle w:val="ad"/>
                <w:b/>
                <w:sz w:val="24"/>
                <w:szCs w:val="24"/>
              </w:rPr>
              <w:t xml:space="preserve"> коп.</w:t>
            </w:r>
            <w:r w:rsidRPr="005E468B">
              <w:rPr>
                <w:rStyle w:val="ad"/>
                <w:sz w:val="24"/>
                <w:szCs w:val="24"/>
              </w:rPr>
              <w:t xml:space="preserve"> </w:t>
            </w:r>
          </w:p>
        </w:tc>
      </w:tr>
      <w:tr w:rsidR="00D46F55" w14:paraId="68BE0700" w14:textId="77777777" w:rsidTr="00767652">
        <w:trPr>
          <w:trHeight w:hRule="exact" w:val="639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3BCAF5B2" w14:textId="7A198EA5" w:rsidR="00D46F55" w:rsidRPr="00767652" w:rsidRDefault="00D46F55" w:rsidP="00767652">
            <w:pPr>
              <w:pStyle w:val="a7"/>
              <w:spacing w:after="0"/>
              <w:ind w:firstLine="0"/>
              <w:rPr>
                <w:i/>
                <w:color w:val="auto"/>
                <w:sz w:val="24"/>
                <w:szCs w:val="24"/>
                <w:lang w:val="ru-RU" w:eastAsia="en-US" w:bidi="ar-SA"/>
              </w:rPr>
            </w:pPr>
            <w:r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>Наведені</w:t>
            </w:r>
            <w:proofErr w:type="spellEnd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>розрахунки</w:t>
            </w:r>
            <w:proofErr w:type="spellEnd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>нормативної</w:t>
            </w:r>
            <w:proofErr w:type="spellEnd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>грошової</w:t>
            </w:r>
            <w:proofErr w:type="spellEnd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>оцінки</w:t>
            </w:r>
            <w:proofErr w:type="spellEnd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 xml:space="preserve"> не є </w:t>
            </w:r>
            <w:proofErr w:type="spellStart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>остаточними</w:t>
            </w:r>
            <w:proofErr w:type="spellEnd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 xml:space="preserve"> і </w:t>
            </w:r>
            <w:proofErr w:type="spellStart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>будуть</w:t>
            </w:r>
            <w:proofErr w:type="spellEnd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>уточнені</w:t>
            </w:r>
            <w:proofErr w:type="spellEnd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 xml:space="preserve">  </w:t>
            </w:r>
          </w:p>
          <w:p w14:paraId="74407B10" w14:textId="77777777" w:rsidR="00D46F55" w:rsidRPr="00B30291" w:rsidRDefault="00D46F55" w:rsidP="00767652">
            <w:pPr>
              <w:pStyle w:val="a7"/>
              <w:spacing w:after="0"/>
              <w:ind w:firstLine="0"/>
              <w:rPr>
                <w:rStyle w:val="ad"/>
                <w:b/>
                <w:iCs w:val="0"/>
                <w:sz w:val="24"/>
                <w:szCs w:val="24"/>
                <w:lang w:val="ru-RU"/>
              </w:rPr>
            </w:pPr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 w:rsidRPr="00767652">
              <w:rPr>
                <w:i/>
                <w:color w:val="auto"/>
                <w:sz w:val="24"/>
                <w:szCs w:val="24"/>
                <w:lang w:val="ru-RU" w:eastAsia="en-US" w:bidi="ar-SA"/>
              </w:rPr>
              <w:t>відповідно</w:t>
            </w:r>
            <w:proofErr w:type="spellEnd"/>
            <w:r w:rsidRPr="00767652">
              <w:rPr>
                <w:i/>
                <w:sz w:val="24"/>
                <w:szCs w:val="24"/>
                <w:lang w:val="ru-RU"/>
              </w:rPr>
              <w:t xml:space="preserve"> до</w:t>
            </w:r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7EA1AE4F" w14:textId="77777777" w:rsidR="00D46F55" w:rsidRPr="006C75C6" w:rsidRDefault="00D46F55" w:rsidP="00D46F55">
      <w:pPr>
        <w:pStyle w:val="1"/>
        <w:shd w:val="clear" w:color="auto" w:fill="auto"/>
        <w:tabs>
          <w:tab w:val="left" w:pos="668"/>
        </w:tabs>
        <w:spacing w:after="0" w:line="228" w:lineRule="auto"/>
        <w:rPr>
          <w:rStyle w:val="ad"/>
          <w:i w:val="0"/>
          <w:iCs w:val="0"/>
          <w:sz w:val="24"/>
          <w:szCs w:val="24"/>
        </w:rPr>
      </w:pPr>
    </w:p>
    <w:p w14:paraId="0BA7E596" w14:textId="53CCBAD8" w:rsidR="006C75C6" w:rsidRPr="006C75C6" w:rsidRDefault="003D4611" w:rsidP="00D0322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Обґрунтування прийняття рішення</w:t>
      </w:r>
      <w:r w:rsidR="009F1756">
        <w:rPr>
          <w:b/>
          <w:bCs/>
          <w:sz w:val="24"/>
          <w:szCs w:val="24"/>
        </w:rPr>
        <w:t>.</w:t>
      </w:r>
    </w:p>
    <w:p w14:paraId="175E774E" w14:textId="4BFCA469" w:rsidR="000A1245" w:rsidRPr="00BC4E9C" w:rsidRDefault="000A1245" w:rsidP="000A1245">
      <w:pPr>
        <w:pStyle w:val="1"/>
        <w:shd w:val="clear" w:color="auto" w:fill="auto"/>
        <w:ind w:firstLine="567"/>
        <w:jc w:val="both"/>
        <w:rPr>
          <w:i/>
          <w:sz w:val="24"/>
          <w:szCs w:val="24"/>
        </w:rPr>
      </w:pPr>
      <w:r w:rsidRPr="00BC4E9C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BC4E9C">
        <w:rPr>
          <w:sz w:val="24"/>
          <w:szCs w:val="24"/>
        </w:rPr>
        <w:br/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C4E9C">
        <w:rPr>
          <w:sz w:val="24"/>
          <w:szCs w:val="24"/>
        </w:rPr>
        <w:t>проєкт</w:t>
      </w:r>
      <w:proofErr w:type="spellEnd"/>
      <w:r w:rsidRPr="00BC4E9C">
        <w:rPr>
          <w:sz w:val="24"/>
          <w:szCs w:val="24"/>
        </w:rPr>
        <w:t xml:space="preserve"> рішення Київської міської ради.</w:t>
      </w:r>
    </w:p>
    <w:p w14:paraId="212B4872" w14:textId="737CD759" w:rsidR="009F1756" w:rsidRDefault="009F1756" w:rsidP="009F1756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</w:p>
    <w:p w14:paraId="105FE328" w14:textId="77777777" w:rsidR="00D437FF" w:rsidRPr="005660BA" w:rsidRDefault="003D4611" w:rsidP="00486A4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1134"/>
        </w:tabs>
        <w:spacing w:after="0" w:line="228" w:lineRule="auto"/>
        <w:ind w:firstLine="426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Мета прийняття рішення.</w:t>
      </w:r>
    </w:p>
    <w:p w14:paraId="499A3659" w14:textId="782B8846" w:rsidR="00D437FF" w:rsidRDefault="003D4611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  <w:r w:rsidRPr="005660BA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3917DDFD" w14:textId="4E5E7AED" w:rsidR="000A1245" w:rsidRDefault="000A1245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199EA719" w14:textId="767D2B1E" w:rsidR="00794892" w:rsidRDefault="00794892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3AEC1137" w14:textId="77777777" w:rsidR="00794892" w:rsidRDefault="00794892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0D425982" w14:textId="77777777" w:rsidR="006606C7" w:rsidRDefault="006606C7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430B5247" w14:textId="77777777" w:rsidR="009A054D" w:rsidRPr="002B31E8" w:rsidRDefault="009A054D" w:rsidP="00D0322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60"/>
        <w:ind w:left="567" w:hanging="141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lastRenderedPageBreak/>
        <w:t>Особливі характеристики ділянки.</w:t>
      </w:r>
    </w:p>
    <w:tbl>
      <w:tblPr>
        <w:tblStyle w:val="a8"/>
        <w:tblW w:w="9697" w:type="dxa"/>
        <w:tblLook w:val="04A0" w:firstRow="1" w:lastRow="0" w:firstColumn="1" w:lastColumn="0" w:noHBand="0" w:noVBand="1"/>
      </w:tblPr>
      <w:tblGrid>
        <w:gridCol w:w="3167"/>
        <w:gridCol w:w="6530"/>
      </w:tblGrid>
      <w:tr w:rsidR="002B31E8" w:rsidRPr="003774B2" w14:paraId="4CAB0CE4" w14:textId="77777777" w:rsidTr="00E267AF">
        <w:trPr>
          <w:cantSplit/>
          <w:trHeight w:val="654"/>
        </w:trPr>
        <w:tc>
          <w:tcPr>
            <w:tcW w:w="3167" w:type="dxa"/>
          </w:tcPr>
          <w:p w14:paraId="6E2889C2" w14:textId="13C8BA98" w:rsidR="002B31E8" w:rsidRPr="00447390" w:rsidRDefault="00C16947" w:rsidP="00447390">
            <w:pPr>
              <w:pStyle w:val="1"/>
              <w:shd w:val="clear" w:color="auto" w:fill="auto"/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 xml:space="preserve">Наявність будівель </w:t>
            </w:r>
          </w:p>
          <w:p w14:paraId="2439C9F8" w14:textId="16AB0BCC" w:rsidR="002B31E8" w:rsidRPr="00447390" w:rsidRDefault="00C16947" w:rsidP="00447390">
            <w:pPr>
              <w:pStyle w:val="20"/>
              <w:shd w:val="clear" w:color="auto" w:fill="auto"/>
              <w:spacing w:line="209" w:lineRule="auto"/>
              <w:ind w:left="-142"/>
              <w:jc w:val="left"/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2B31E8" w:rsidRPr="00447390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і споруд на ділянці:</w:t>
            </w:r>
          </w:p>
        </w:tc>
        <w:tc>
          <w:tcPr>
            <w:tcW w:w="6530" w:type="dxa"/>
          </w:tcPr>
          <w:p w14:paraId="77F6A87F" w14:textId="3F2CCB55" w:rsidR="002B31E8" w:rsidRPr="0041184B" w:rsidRDefault="002B31E8" w:rsidP="00027B06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Земельна ділянка вільна від капітальної забудови</w:t>
            </w:r>
            <w:r w:rsidR="00990F86">
              <w:rPr>
                <w:i/>
                <w:sz w:val="24"/>
                <w:szCs w:val="24"/>
              </w:rPr>
              <w:t>.</w:t>
            </w:r>
          </w:p>
        </w:tc>
      </w:tr>
      <w:tr w:rsidR="002B31E8" w:rsidRPr="003774B2" w14:paraId="2E1CCB39" w14:textId="77777777" w:rsidTr="002C097E">
        <w:trPr>
          <w:cantSplit/>
          <w:trHeight w:val="358"/>
        </w:trPr>
        <w:tc>
          <w:tcPr>
            <w:tcW w:w="3167" w:type="dxa"/>
          </w:tcPr>
          <w:p w14:paraId="591A714D" w14:textId="3AF05BE3" w:rsidR="002B31E8" w:rsidRPr="00447390" w:rsidRDefault="00C16947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>Наявність ДПТ:</w:t>
            </w:r>
          </w:p>
        </w:tc>
        <w:tc>
          <w:tcPr>
            <w:tcW w:w="6530" w:type="dxa"/>
          </w:tcPr>
          <w:p w14:paraId="3C5543F4" w14:textId="77777777" w:rsidR="002B31E8" w:rsidRPr="0041184B" w:rsidRDefault="002B31E8" w:rsidP="00027B06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2B31E8" w:rsidRPr="003774B2" w14:paraId="1D06D55D" w14:textId="77777777" w:rsidTr="00F61295">
        <w:trPr>
          <w:cantSplit/>
          <w:trHeight w:val="1461"/>
        </w:trPr>
        <w:tc>
          <w:tcPr>
            <w:tcW w:w="3167" w:type="dxa"/>
          </w:tcPr>
          <w:p w14:paraId="3D1B9DAF" w14:textId="77777777" w:rsidR="00C16947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Функціональне призначення      </w:t>
            </w:r>
          </w:p>
          <w:p w14:paraId="21AD0C8C" w14:textId="387671F7" w:rsidR="002B31E8" w:rsidRPr="00447390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 xml:space="preserve">згідно </w:t>
            </w:r>
            <w:r w:rsidR="00046F6D" w:rsidRPr="0044739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530" w:type="dxa"/>
          </w:tcPr>
          <w:p w14:paraId="06C70B3D" w14:textId="4E137A2B" w:rsidR="002B31E8" w:rsidRPr="0041184B" w:rsidRDefault="002B31E8" w:rsidP="000214A8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662F5E">
              <w:rPr>
                <w:i/>
                <w:sz w:val="24"/>
                <w:szCs w:val="24"/>
              </w:rPr>
              <w:t xml:space="preserve"> Києва</w:t>
            </w:r>
            <w:r w:rsidRPr="00175FD0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662F5E">
              <w:rPr>
                <w:i/>
                <w:sz w:val="24"/>
                <w:szCs w:val="24"/>
              </w:rPr>
              <w:t xml:space="preserve"> </w:t>
            </w:r>
            <w:r w:rsidR="00447390">
              <w:rPr>
                <w:i/>
                <w:sz w:val="24"/>
                <w:szCs w:val="24"/>
              </w:rPr>
              <w:t xml:space="preserve">  </w:t>
            </w:r>
            <w:r w:rsidR="000214A8">
              <w:rPr>
                <w:i/>
                <w:sz w:val="24"/>
                <w:szCs w:val="24"/>
              </w:rPr>
              <w:t xml:space="preserve">              </w:t>
            </w:r>
            <w:r w:rsidR="00447390">
              <w:rPr>
                <w:i/>
                <w:sz w:val="24"/>
                <w:szCs w:val="24"/>
              </w:rPr>
              <w:t xml:space="preserve">               </w:t>
            </w:r>
            <w:r w:rsidRPr="00175FD0">
              <w:rPr>
                <w:i/>
                <w:sz w:val="24"/>
                <w:szCs w:val="24"/>
              </w:rPr>
              <w:t>від 28</w:t>
            </w:r>
            <w:r w:rsidR="006E3B69">
              <w:rPr>
                <w:i/>
                <w:sz w:val="24"/>
                <w:szCs w:val="24"/>
              </w:rPr>
              <w:t>.03.</w:t>
            </w:r>
            <w:r w:rsidRPr="00175FD0">
              <w:rPr>
                <w:i/>
                <w:sz w:val="24"/>
                <w:szCs w:val="24"/>
              </w:rPr>
              <w:t xml:space="preserve">2002 </w:t>
            </w:r>
            <w:r w:rsidR="009F1756">
              <w:rPr>
                <w:i/>
                <w:sz w:val="24"/>
                <w:szCs w:val="24"/>
              </w:rPr>
              <w:t xml:space="preserve">№ </w:t>
            </w:r>
            <w:r w:rsidRPr="00175FD0">
              <w:rPr>
                <w:i/>
                <w:sz w:val="24"/>
                <w:szCs w:val="24"/>
              </w:rPr>
              <w:t>370/1804, земельна ділянка за функціональним призначенням</w:t>
            </w:r>
            <w:r w:rsidR="009F1756">
              <w:rPr>
                <w:i/>
                <w:sz w:val="24"/>
                <w:szCs w:val="24"/>
              </w:rPr>
              <w:t xml:space="preserve"> </w:t>
            </w:r>
            <w:r w:rsidRPr="00175FD0">
              <w:rPr>
                <w:i/>
                <w:sz w:val="24"/>
                <w:szCs w:val="24"/>
              </w:rPr>
              <w:t xml:space="preserve">належить </w:t>
            </w:r>
            <w:r w:rsidR="009505DC">
              <w:rPr>
                <w:i/>
                <w:sz w:val="24"/>
                <w:szCs w:val="24"/>
              </w:rPr>
              <w:t xml:space="preserve">частково </w:t>
            </w:r>
            <w:r w:rsidRPr="00175FD0">
              <w:rPr>
                <w:i/>
                <w:sz w:val="24"/>
                <w:szCs w:val="24"/>
              </w:rPr>
              <w:t xml:space="preserve">до </w:t>
            </w:r>
            <w:r w:rsidR="000214A8" w:rsidRPr="000214A8">
              <w:rPr>
                <w:i/>
                <w:sz w:val="24"/>
                <w:szCs w:val="24"/>
              </w:rPr>
              <w:t xml:space="preserve">території житлової садибної </w:t>
            </w:r>
            <w:r w:rsidR="009505DC">
              <w:rPr>
                <w:i/>
                <w:sz w:val="24"/>
                <w:szCs w:val="24"/>
              </w:rPr>
              <w:t>забудови та частково до території вулиць і доріг.</w:t>
            </w:r>
          </w:p>
        </w:tc>
      </w:tr>
      <w:tr w:rsidR="002B31E8" w:rsidRPr="003774B2" w14:paraId="13467157" w14:textId="77777777" w:rsidTr="00E267AF">
        <w:trPr>
          <w:cantSplit/>
          <w:trHeight w:val="547"/>
        </w:trPr>
        <w:tc>
          <w:tcPr>
            <w:tcW w:w="3167" w:type="dxa"/>
          </w:tcPr>
          <w:p w14:paraId="2A341F16" w14:textId="3A201E1A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30" w:type="dxa"/>
          </w:tcPr>
          <w:p w14:paraId="2C9961B7" w14:textId="6FA76F8A" w:rsidR="002B31E8" w:rsidRPr="003774B2" w:rsidRDefault="00D6499D" w:rsidP="00027B0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</w:t>
            </w:r>
            <w:r w:rsidR="002B31E8" w:rsidRPr="00175FD0">
              <w:rPr>
                <w:rFonts w:ascii="Times New Roman" w:hAnsi="Times New Roman" w:cs="Times New Roman"/>
                <w:i/>
              </w:rPr>
              <w:t xml:space="preserve"> належить до земель комунальної власності територіальної громади міста Києва</w:t>
            </w:r>
            <w:r w:rsidR="002B31E8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0A1245" w:rsidRPr="003774B2" w14:paraId="2847A29A" w14:textId="77777777" w:rsidTr="00E267AF">
        <w:trPr>
          <w:cantSplit/>
          <w:trHeight w:val="547"/>
        </w:trPr>
        <w:tc>
          <w:tcPr>
            <w:tcW w:w="3167" w:type="dxa"/>
          </w:tcPr>
          <w:p w14:paraId="755F95AE" w14:textId="01090C37" w:rsidR="000A1245" w:rsidRDefault="000A1245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4739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30" w:type="dxa"/>
          </w:tcPr>
          <w:p w14:paraId="6EFE2E6B" w14:textId="049BE62D" w:rsidR="000A1245" w:rsidRPr="000A1245" w:rsidRDefault="00767652" w:rsidP="00027B0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86A4D" w:rsidRPr="003774B2" w14:paraId="14F719AA" w14:textId="77777777" w:rsidTr="00E267AF">
        <w:trPr>
          <w:cantSplit/>
          <w:trHeight w:val="563"/>
        </w:trPr>
        <w:tc>
          <w:tcPr>
            <w:tcW w:w="3167" w:type="dxa"/>
          </w:tcPr>
          <w:p w14:paraId="3D07A71A" w14:textId="4DD9634A" w:rsidR="00486A4D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322C" w:rsidRPr="0044739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530" w:type="dxa"/>
          </w:tcPr>
          <w:p w14:paraId="44BE4C5D" w14:textId="4CE53735" w:rsidR="00D873CC" w:rsidRDefault="00D873CC" w:rsidP="00D873C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7011AA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сформована та зареєстрована в Державному земельному кадастрі на підставі </w:t>
            </w:r>
            <w:r w:rsidR="00542E90">
              <w:rPr>
                <w:rFonts w:ascii="Times New Roman" w:hAnsi="Times New Roman" w:cs="Times New Roman"/>
                <w:i/>
                <w:color w:val="auto"/>
              </w:rPr>
              <w:t xml:space="preserve">технічної документації </w:t>
            </w:r>
            <w:r w:rsidR="00FA5B1D">
              <w:rPr>
                <w:rFonts w:ascii="Times New Roman" w:hAnsi="Times New Roman" w:cs="Times New Roman"/>
                <w:i/>
                <w:color w:val="auto"/>
              </w:rPr>
              <w:t xml:space="preserve">із землеустрою </w:t>
            </w:r>
            <w:r w:rsidR="00542E90">
              <w:rPr>
                <w:rFonts w:ascii="Times New Roman" w:hAnsi="Times New Roman" w:cs="Times New Roman"/>
                <w:i/>
                <w:color w:val="auto"/>
              </w:rPr>
              <w:t>щодо встановлення (відновлення) меж</w:t>
            </w:r>
            <w:r w:rsidRPr="007011AA">
              <w:rPr>
                <w:rFonts w:ascii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="00542E90">
              <w:rPr>
                <w:rFonts w:ascii="Times New Roman" w:hAnsi="Times New Roman" w:cs="Times New Roman"/>
                <w:i/>
                <w:color w:val="auto"/>
              </w:rPr>
              <w:t xml:space="preserve"> в натурі (на  місцевості) (далі – технічна документація)</w:t>
            </w:r>
            <w:r w:rsidRPr="007011AA">
              <w:rPr>
                <w:rFonts w:ascii="Times New Roman" w:hAnsi="Times New Roman" w:cs="Times New Roman"/>
                <w:i/>
                <w:color w:val="auto"/>
              </w:rPr>
              <w:t>,</w:t>
            </w:r>
            <w:r w:rsidRPr="007011AA">
              <w:rPr>
                <w:rFonts w:ascii="Times New Roman" w:hAnsi="Times New Roman" w:cs="Times New Roman"/>
                <w:i/>
              </w:rPr>
              <w:t xml:space="preserve"> </w:t>
            </w:r>
            <w:r w:rsidRPr="007011AA">
              <w:rPr>
                <w:rFonts w:ascii="Times New Roman" w:hAnsi="Times New Roman" w:cs="Times New Roman"/>
                <w:i/>
                <w:color w:val="auto"/>
              </w:rPr>
              <w:t>з кодом виду цільового призначення – 02.01 для будівництва і обслуговування житлового будинку, господарських будівель і споруд (присадибна ділянка).</w:t>
            </w:r>
          </w:p>
          <w:p w14:paraId="6769A724" w14:textId="36435E4E" w:rsidR="002D5FFB" w:rsidRPr="00602A8F" w:rsidRDefault="002D5FFB" w:rsidP="002D5FF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02A8F">
              <w:rPr>
                <w:rStyle w:val="ad"/>
                <w:rFonts w:ascii="Times New Roman" w:hAnsi="Times New Roman" w:cs="Times New Roman"/>
                <w:bCs/>
              </w:rPr>
              <w:t xml:space="preserve">Рішення про затвердження </w:t>
            </w:r>
            <w:r>
              <w:rPr>
                <w:rFonts w:ascii="Times New Roman" w:hAnsi="Times New Roman" w:cs="Times New Roman"/>
                <w:i/>
                <w:color w:val="auto"/>
              </w:rPr>
              <w:t>технічної документації із землеустрою щодо встановлення (відновлення) меж земельної ділянки в натурі (на місцевості</w:t>
            </w:r>
            <w:r w:rsidRPr="00E05236">
              <w:rPr>
                <w:rFonts w:ascii="Times New Roman" w:hAnsi="Times New Roman" w:cs="Times New Roman"/>
                <w:i/>
                <w:color w:val="auto"/>
              </w:rPr>
              <w:t>)</w:t>
            </w:r>
            <w:r w:rsidRPr="00602A8F">
              <w:rPr>
                <w:rStyle w:val="ad"/>
                <w:rFonts w:ascii="Times New Roman" w:hAnsi="Times New Roman" w:cs="Times New Roman"/>
                <w:bCs/>
              </w:rPr>
              <w:t xml:space="preserve"> та передачу зазначеної земельної ділянки </w:t>
            </w:r>
            <w:r w:rsidRPr="00602A8F"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 земельних ресурсів виконавчого органу Київської міської ради (Київської міської державної адміністрації) не приймала</w:t>
            </w:r>
            <w:r w:rsidRPr="00602A8F">
              <w:rPr>
                <w:rStyle w:val="ad"/>
                <w:rFonts w:ascii="Times New Roman" w:hAnsi="Times New Roman" w:cs="Times New Roman"/>
                <w:bCs/>
              </w:rPr>
              <w:t>.</w:t>
            </w:r>
          </w:p>
          <w:p w14:paraId="56A0FD14" w14:textId="7F61F641" w:rsidR="005776A0" w:rsidRPr="005776A0" w:rsidRDefault="005776A0" w:rsidP="00D873CC">
            <w:pPr>
              <w:jc w:val="both"/>
              <w:rPr>
                <w:rStyle w:val="ad"/>
                <w:rFonts w:ascii="Times New Roman" w:hAnsi="Times New Roman" w:cs="Times New Roman"/>
                <w:bCs/>
                <w:i w:val="0"/>
              </w:rPr>
            </w:pPr>
            <w:r w:rsidRPr="005776A0">
              <w:rPr>
                <w:rFonts w:ascii="Times New Roman" w:hAnsi="Times New Roman" w:cs="Times New Roman"/>
                <w:i/>
              </w:rPr>
              <w:t>Рішенням Київської міської ради від 08.09.2022 № 5410/5451 «Про перейменування вулиці в Голосіївському та Солом'янському районах міста Києва»</w:t>
            </w:r>
            <w:r>
              <w:rPr>
                <w:rFonts w:ascii="Times New Roman" w:hAnsi="Times New Roman" w:cs="Times New Roman"/>
                <w:i/>
              </w:rPr>
              <w:t xml:space="preserve"> вул.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Кайсарова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перейменовано на вул.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Холодноярську</w:t>
            </w:r>
            <w:proofErr w:type="spellEnd"/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3DD28B6B" w14:textId="2C87E767" w:rsidR="002C097E" w:rsidRPr="00D873CC" w:rsidRDefault="002C097E" w:rsidP="00D873C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у передачі в </w:t>
            </w:r>
            <w:r w:rsidR="00542E90">
              <w:rPr>
                <w:rFonts w:ascii="Times New Roman" w:hAnsi="Times New Roman" w:cs="Times New Roman"/>
                <w:i/>
              </w:rPr>
              <w:t>постійне користування</w:t>
            </w:r>
            <w:r w:rsidRPr="00DD3D55">
              <w:rPr>
                <w:rFonts w:ascii="Times New Roman" w:hAnsi="Times New Roman" w:cs="Times New Roman"/>
                <w:i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</w:t>
            </w:r>
            <w:r w:rsidR="00D873CC">
              <w:rPr>
                <w:rFonts w:ascii="Times New Roman" w:hAnsi="Times New Roman" w:cs="Times New Roman"/>
                <w:i/>
              </w:rPr>
              <w:t xml:space="preserve">льської, селищної, міської ради. </w:t>
            </w:r>
            <w:r w:rsidRPr="00DD3D5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891669">
              <w:rPr>
                <w:rFonts w:ascii="Times New Roman" w:hAnsi="Times New Roman" w:cs="Times New Roman"/>
                <w:i/>
              </w:rPr>
              <w:t xml:space="preserve">            </w:t>
            </w:r>
            <w:r w:rsidRPr="00DD3D55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69A25DD8" w14:textId="513B50A0" w:rsidR="000214A8" w:rsidRPr="001E3A85" w:rsidRDefault="002C097E" w:rsidP="002C097E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DD3D55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DD3D5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DD3D5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1D5E51FA" w14:textId="77777777" w:rsidR="00891669" w:rsidRPr="005776A0" w:rsidRDefault="00891669" w:rsidP="005776A0">
      <w:pPr>
        <w:pStyle w:val="1"/>
        <w:shd w:val="clear" w:color="auto" w:fill="auto"/>
        <w:tabs>
          <w:tab w:val="left" w:pos="0"/>
        </w:tabs>
        <w:spacing w:after="0"/>
        <w:ind w:left="426" w:firstLine="0"/>
        <w:jc w:val="both"/>
        <w:rPr>
          <w:sz w:val="24"/>
          <w:szCs w:val="24"/>
        </w:rPr>
      </w:pPr>
    </w:p>
    <w:p w14:paraId="0DAD51E6" w14:textId="560DFB78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9FC2D05" w14:textId="11108442" w:rsidR="00C97B58" w:rsidRDefault="00082B59" w:rsidP="00447839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CD189E">
        <w:rPr>
          <w:sz w:val="24"/>
          <w:szCs w:val="24"/>
        </w:rPr>
        <w:t xml:space="preserve">Загальні засади </w:t>
      </w:r>
      <w:r w:rsidR="00C97B58" w:rsidRPr="0085621F">
        <w:rPr>
          <w:sz w:val="24"/>
          <w:szCs w:val="24"/>
        </w:rPr>
        <w:t xml:space="preserve">та порядок зміни цільового призначення </w:t>
      </w:r>
      <w:r w:rsidR="00C97B58">
        <w:rPr>
          <w:sz w:val="24"/>
          <w:szCs w:val="24"/>
        </w:rPr>
        <w:t xml:space="preserve">та надання </w:t>
      </w:r>
      <w:r w:rsidR="00C97B58" w:rsidRPr="0085621F">
        <w:rPr>
          <w:sz w:val="24"/>
          <w:szCs w:val="24"/>
        </w:rPr>
        <w:t xml:space="preserve">земельних ділянок </w:t>
      </w:r>
      <w:r w:rsidR="00000F7A">
        <w:rPr>
          <w:sz w:val="24"/>
          <w:szCs w:val="24"/>
        </w:rPr>
        <w:t xml:space="preserve">у користування </w:t>
      </w:r>
      <w:r w:rsidR="00C97B58" w:rsidRPr="0085621F">
        <w:rPr>
          <w:sz w:val="24"/>
          <w:szCs w:val="24"/>
        </w:rPr>
        <w:t xml:space="preserve">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="00C97B58">
        <w:rPr>
          <w:sz w:val="24"/>
          <w:szCs w:val="24"/>
        </w:rPr>
        <w:br/>
      </w:r>
      <w:r w:rsidR="00C97B58" w:rsidRPr="0085621F">
        <w:rPr>
          <w:sz w:val="24"/>
          <w:szCs w:val="24"/>
        </w:rPr>
        <w:lastRenderedPageBreak/>
        <w:t>від 20.04.2017 № 241/2463.</w:t>
      </w:r>
    </w:p>
    <w:p w14:paraId="41EC0690" w14:textId="6359B903" w:rsidR="00020629" w:rsidRDefault="000214A8" w:rsidP="00447839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Проє</w:t>
      </w:r>
      <w:r w:rsidR="00020629" w:rsidRPr="00020629">
        <w:rPr>
          <w:sz w:val="24"/>
          <w:szCs w:val="24"/>
        </w:rPr>
        <w:t>кт</w:t>
      </w:r>
      <w:proofErr w:type="spellEnd"/>
      <w:r w:rsidR="00020629" w:rsidRPr="000206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рішення </w:t>
      </w:r>
      <w:r w:rsidR="00020629" w:rsidRPr="00020629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353EDE35" w14:textId="77777777" w:rsidR="00DF4D89" w:rsidRPr="00965A55" w:rsidRDefault="00DF4D89" w:rsidP="00DF4D89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6EF4D4C" w14:textId="77777777" w:rsidR="008D32C3" w:rsidRPr="000B0FBD" w:rsidRDefault="008D32C3" w:rsidP="0063444C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4"/>
          <w:szCs w:val="4"/>
        </w:rPr>
      </w:pPr>
    </w:p>
    <w:p w14:paraId="1EE9C042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Фінансово-економічне обґрунтування.</w:t>
      </w:r>
    </w:p>
    <w:p w14:paraId="08816937" w14:textId="507ABBC3" w:rsidR="009A054D" w:rsidRDefault="009A054D" w:rsidP="00000F7A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DD25DA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1E4AD94F" w14:textId="3C71FFCF" w:rsidR="00A16DF0" w:rsidRPr="00915767" w:rsidRDefault="00A16DF0" w:rsidP="00915767">
      <w:pPr>
        <w:pStyle w:val="1"/>
        <w:shd w:val="clear" w:color="auto" w:fill="auto"/>
        <w:tabs>
          <w:tab w:val="left" w:pos="708"/>
        </w:tabs>
        <w:ind w:firstLine="426"/>
        <w:jc w:val="both"/>
        <w:rPr>
          <w:sz w:val="24"/>
          <w:szCs w:val="24"/>
        </w:rPr>
      </w:pPr>
      <w:r w:rsidRPr="00BC4E9C">
        <w:rPr>
          <w:sz w:val="24"/>
          <w:szCs w:val="24"/>
        </w:rPr>
        <w:t xml:space="preserve">Відповідно до Податкового кодексу України та Положення про плату за землю в місті Києві, </w:t>
      </w:r>
      <w:r w:rsidRPr="00915767">
        <w:rPr>
          <w:sz w:val="24"/>
          <w:szCs w:val="24"/>
        </w:rPr>
        <w:t>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</w:t>
      </w:r>
      <w:r w:rsidR="00915767" w:rsidRPr="00915767">
        <w:rPr>
          <w:sz w:val="24"/>
          <w:szCs w:val="24"/>
        </w:rPr>
        <w:t>р земельного податку складатиме</w:t>
      </w:r>
      <w:r w:rsidR="00162D79">
        <w:rPr>
          <w:sz w:val="24"/>
          <w:szCs w:val="24"/>
        </w:rPr>
        <w:t>:</w:t>
      </w:r>
      <w:r w:rsidRPr="00915767">
        <w:rPr>
          <w:iCs/>
          <w:color w:val="auto"/>
          <w:sz w:val="24"/>
          <w:szCs w:val="24"/>
          <w:lang w:eastAsia="en-US" w:bidi="ar-SA"/>
        </w:rPr>
        <w:t xml:space="preserve"> </w:t>
      </w:r>
      <w:r w:rsidR="009042FB" w:rsidRPr="00915767">
        <w:rPr>
          <w:iCs/>
          <w:color w:val="auto"/>
          <w:sz w:val="24"/>
          <w:szCs w:val="24"/>
          <w:lang w:eastAsia="en-US" w:bidi="ar-SA"/>
        </w:rPr>
        <w:t>4 848</w:t>
      </w:r>
      <w:r w:rsidRPr="00915767">
        <w:rPr>
          <w:sz w:val="24"/>
          <w:szCs w:val="24"/>
        </w:rPr>
        <w:t xml:space="preserve"> грн </w:t>
      </w:r>
      <w:r w:rsidR="009042FB" w:rsidRPr="00915767">
        <w:rPr>
          <w:sz w:val="24"/>
          <w:szCs w:val="24"/>
        </w:rPr>
        <w:t>24</w:t>
      </w:r>
      <w:r w:rsidRPr="00915767">
        <w:rPr>
          <w:sz w:val="24"/>
          <w:szCs w:val="24"/>
        </w:rPr>
        <w:t xml:space="preserve"> коп. (1 %).</w:t>
      </w:r>
    </w:p>
    <w:p w14:paraId="0F820F78" w14:textId="77777777" w:rsidR="00A16DF0" w:rsidRDefault="00A16DF0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</w:p>
    <w:p w14:paraId="31422331" w14:textId="4BCEAF4B" w:rsidR="00082B59" w:rsidRPr="000B0FBD" w:rsidRDefault="00082B59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4"/>
          <w:szCs w:val="4"/>
        </w:rPr>
      </w:pPr>
    </w:p>
    <w:p w14:paraId="67AE1029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F48D0EC" w14:textId="21FDB2E7" w:rsidR="009A054D" w:rsidRDefault="009A054D" w:rsidP="00AB4173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sz w:val="24"/>
          <w:szCs w:val="24"/>
        </w:rPr>
        <w:t xml:space="preserve">Наслідками прийняття розробленого </w:t>
      </w:r>
      <w:proofErr w:type="spellStart"/>
      <w:r w:rsidR="00612AE2">
        <w:rPr>
          <w:sz w:val="24"/>
          <w:szCs w:val="24"/>
        </w:rPr>
        <w:t>проєкт</w:t>
      </w:r>
      <w:r w:rsidRPr="005660BA">
        <w:rPr>
          <w:sz w:val="24"/>
          <w:szCs w:val="24"/>
        </w:rPr>
        <w:t>у</w:t>
      </w:r>
      <w:proofErr w:type="spellEnd"/>
      <w:r w:rsidRPr="005660BA">
        <w:rPr>
          <w:sz w:val="24"/>
          <w:szCs w:val="24"/>
        </w:rPr>
        <w:t xml:space="preserve"> рішення стан</w:t>
      </w:r>
      <w:r w:rsidR="00CC556E">
        <w:rPr>
          <w:sz w:val="24"/>
          <w:szCs w:val="24"/>
        </w:rPr>
        <w:t xml:space="preserve">е </w:t>
      </w:r>
      <w:r w:rsidRPr="005660BA">
        <w:rPr>
          <w:sz w:val="24"/>
          <w:szCs w:val="24"/>
        </w:rPr>
        <w:t>реалізація зацікавленою особою своїх прав щодо</w:t>
      </w:r>
      <w:r w:rsidR="00CC556E">
        <w:rPr>
          <w:sz w:val="24"/>
          <w:szCs w:val="24"/>
        </w:rPr>
        <w:t xml:space="preserve"> </w:t>
      </w:r>
      <w:proofErr w:type="spellStart"/>
      <w:r w:rsidR="00CC556E">
        <w:rPr>
          <w:sz w:val="24"/>
          <w:szCs w:val="24"/>
        </w:rPr>
        <w:t>користання</w:t>
      </w:r>
      <w:proofErr w:type="spellEnd"/>
      <w:r w:rsidR="00CC556E">
        <w:rPr>
          <w:sz w:val="24"/>
          <w:szCs w:val="24"/>
        </w:rPr>
        <w:t xml:space="preserve"> земельно</w:t>
      </w:r>
      <w:r w:rsidR="00A16DF0">
        <w:rPr>
          <w:sz w:val="24"/>
          <w:szCs w:val="24"/>
        </w:rPr>
        <w:t>ю</w:t>
      </w:r>
      <w:r w:rsidR="00CC556E">
        <w:rPr>
          <w:sz w:val="24"/>
          <w:szCs w:val="24"/>
        </w:rPr>
        <w:t xml:space="preserve"> ділянк</w:t>
      </w:r>
      <w:r w:rsidR="00A16DF0">
        <w:rPr>
          <w:sz w:val="24"/>
          <w:szCs w:val="24"/>
        </w:rPr>
        <w:t>ою</w:t>
      </w:r>
      <w:r w:rsidR="00CC556E">
        <w:rPr>
          <w:sz w:val="24"/>
          <w:szCs w:val="24"/>
        </w:rPr>
        <w:t>.</w:t>
      </w:r>
    </w:p>
    <w:p w14:paraId="4783C2DA" w14:textId="77777777" w:rsidR="003E7E19" w:rsidRPr="002B31E8" w:rsidRDefault="003E7E19" w:rsidP="002B31E8">
      <w:pPr>
        <w:pStyle w:val="1"/>
        <w:shd w:val="clear" w:color="auto" w:fill="auto"/>
        <w:spacing w:after="0"/>
        <w:ind w:firstLine="420"/>
        <w:rPr>
          <w:sz w:val="24"/>
          <w:szCs w:val="24"/>
        </w:rPr>
      </w:pPr>
    </w:p>
    <w:p w14:paraId="68FCB72E" w14:textId="7463CD46" w:rsidR="008E40D5" w:rsidRPr="00C56521" w:rsidRDefault="004923AD" w:rsidP="009F6B30">
      <w:pPr>
        <w:pStyle w:val="20"/>
        <w:shd w:val="clear" w:color="auto" w:fill="auto"/>
        <w:spacing w:after="360"/>
        <w:ind w:hanging="142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</w:rPr>
        <w:t>Доповідач:</w:t>
      </w:r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="009A054D" w:rsidRPr="003E7E1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директор Департаменту земельних ресурсів </w:t>
      </w:r>
      <w:r w:rsidR="003E7E19" w:rsidRPr="003E7E19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006C2" w14:paraId="12A12129" w14:textId="77777777" w:rsidTr="003006C2">
        <w:trPr>
          <w:trHeight w:val="663"/>
        </w:trPr>
        <w:tc>
          <w:tcPr>
            <w:tcW w:w="4814" w:type="dxa"/>
            <w:hideMark/>
          </w:tcPr>
          <w:p w14:paraId="0ECB69F5" w14:textId="77777777" w:rsidR="00950298" w:rsidRDefault="00950298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48820F70" w14:textId="5AE498EC" w:rsidR="003006C2" w:rsidRDefault="00C37B4D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</w:rPr>
              <w:t>Д</w:t>
            </w:r>
            <w:proofErr w:type="spellStart"/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иректор</w:t>
            </w:r>
            <w:proofErr w:type="spellEnd"/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09721AA" w14:textId="77777777" w:rsidR="003006C2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  <w:lang w:val="ru-RU"/>
              </w:rPr>
            </w:pPr>
          </w:p>
          <w:p w14:paraId="00F358C5" w14:textId="77777777" w:rsidR="003006C2" w:rsidRPr="006E3B69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6E3B69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7DCA2798" w14:textId="585D43C7" w:rsidR="003006C2" w:rsidRDefault="003006C2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p w14:paraId="0CFE01B6" w14:textId="77777777" w:rsidR="005B5845" w:rsidRDefault="005B5845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sectPr w:rsidR="005B5845" w:rsidSect="009F6B30">
      <w:headerReference w:type="even" r:id="rId10"/>
      <w:footerReference w:type="even" r:id="rId11"/>
      <w:pgSz w:w="11907" w:h="16839" w:code="9"/>
      <w:pgMar w:top="1134" w:right="567" w:bottom="284" w:left="1701" w:header="425" w:footer="5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185CA" w14:textId="77777777" w:rsidR="00A717CB" w:rsidRDefault="00A717CB">
      <w:r>
        <w:separator/>
      </w:r>
    </w:p>
  </w:endnote>
  <w:endnote w:type="continuationSeparator" w:id="0">
    <w:p w14:paraId="36D336DB" w14:textId="77777777" w:rsidR="00A717CB" w:rsidRDefault="00A7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B8EC" w14:textId="77777777" w:rsidR="00CA192D" w:rsidRDefault="007F01BC" w:rsidP="007F01BC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01340AC8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56638" w14:textId="77777777" w:rsidR="00A717CB" w:rsidRDefault="00A717CB"/>
  </w:footnote>
  <w:footnote w:type="continuationSeparator" w:id="0">
    <w:p w14:paraId="5B4442C7" w14:textId="77777777" w:rsidR="00A717CB" w:rsidRDefault="00A717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924F0" w14:textId="2E265C82" w:rsidR="00CA192D" w:rsidRPr="007F01BC" w:rsidRDefault="00CA192D" w:rsidP="004B1163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7F01BC" w:rsidRPr="00DC60C9">
      <w:rPr>
        <w:rFonts w:ascii="Times New Roman" w:hAnsi="Times New Roman" w:cs="Times New Roman"/>
        <w:i w:val="0"/>
        <w:sz w:val="12"/>
        <w:szCs w:val="12"/>
        <w:lang w:val="ru-RU"/>
      </w:rPr>
      <w:t>ПЗН-62115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486A4D" w:rsidRPr="00DC60C9">
      <w:rPr>
        <w:rFonts w:ascii="Times New Roman" w:hAnsi="Times New Roman" w:cs="Times New Roman"/>
        <w:bCs/>
        <w:i w:val="0"/>
        <w:sz w:val="12"/>
        <w:szCs w:val="12"/>
        <w:lang w:val="ru-RU"/>
      </w:rPr>
      <w:t>12.02.2024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до </w:t>
    </w:r>
    <w:r w:rsidR="002C097E">
      <w:rPr>
        <w:rFonts w:ascii="Times New Roman" w:hAnsi="Times New Roman" w:cs="Times New Roman"/>
        <w:i w:val="0"/>
        <w:sz w:val="12"/>
        <w:szCs w:val="12"/>
      </w:rPr>
      <w:t>справи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434392622</w:t>
    </w:r>
  </w:p>
  <w:p w14:paraId="28309D3E" w14:textId="69022C2A" w:rsidR="009A054D" w:rsidRDefault="00CA192D" w:rsidP="00522EA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1919204480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D6BD4" w:rsidRPr="00AD6BD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70D06CD4"/>
    <w:lvl w:ilvl="0" w:tplc="97180512">
      <w:start w:val="1"/>
      <w:numFmt w:val="decimal"/>
      <w:lvlText w:val="%1."/>
      <w:lvlJc w:val="left"/>
      <w:pPr>
        <w:ind w:left="727" w:hanging="360"/>
      </w:pPr>
      <w:rPr>
        <w:rFonts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682020C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174E82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FF"/>
    <w:rsid w:val="00000F7A"/>
    <w:rsid w:val="000045CA"/>
    <w:rsid w:val="00020629"/>
    <w:rsid w:val="000214A8"/>
    <w:rsid w:val="00027B06"/>
    <w:rsid w:val="000308D7"/>
    <w:rsid w:val="00031715"/>
    <w:rsid w:val="00031FB5"/>
    <w:rsid w:val="000408C5"/>
    <w:rsid w:val="00046F6D"/>
    <w:rsid w:val="000554C8"/>
    <w:rsid w:val="00074B7A"/>
    <w:rsid w:val="00082B59"/>
    <w:rsid w:val="0009144A"/>
    <w:rsid w:val="00097FC3"/>
    <w:rsid w:val="000A1245"/>
    <w:rsid w:val="000A78E1"/>
    <w:rsid w:val="000A79F3"/>
    <w:rsid w:val="000B0FBD"/>
    <w:rsid w:val="000B2577"/>
    <w:rsid w:val="000E18EF"/>
    <w:rsid w:val="000E29B0"/>
    <w:rsid w:val="000E40B4"/>
    <w:rsid w:val="0013275C"/>
    <w:rsid w:val="00145B8D"/>
    <w:rsid w:val="00162D79"/>
    <w:rsid w:val="00186BF7"/>
    <w:rsid w:val="0019332F"/>
    <w:rsid w:val="001C273F"/>
    <w:rsid w:val="001D7A0A"/>
    <w:rsid w:val="001E1F77"/>
    <w:rsid w:val="001E3A85"/>
    <w:rsid w:val="001E4C2C"/>
    <w:rsid w:val="001F39F7"/>
    <w:rsid w:val="002000DF"/>
    <w:rsid w:val="00202B5F"/>
    <w:rsid w:val="002147D4"/>
    <w:rsid w:val="00217C7E"/>
    <w:rsid w:val="00222524"/>
    <w:rsid w:val="00260637"/>
    <w:rsid w:val="00266EEF"/>
    <w:rsid w:val="002A6EF9"/>
    <w:rsid w:val="002B31E8"/>
    <w:rsid w:val="002C097E"/>
    <w:rsid w:val="002D5FFB"/>
    <w:rsid w:val="002D61BE"/>
    <w:rsid w:val="002F3AA5"/>
    <w:rsid w:val="003006C2"/>
    <w:rsid w:val="00301E07"/>
    <w:rsid w:val="003058CF"/>
    <w:rsid w:val="0031587F"/>
    <w:rsid w:val="003271FD"/>
    <w:rsid w:val="0033093A"/>
    <w:rsid w:val="0033593B"/>
    <w:rsid w:val="003403EB"/>
    <w:rsid w:val="003411CE"/>
    <w:rsid w:val="00353D97"/>
    <w:rsid w:val="00371772"/>
    <w:rsid w:val="00390D9C"/>
    <w:rsid w:val="003A73A2"/>
    <w:rsid w:val="003A7E01"/>
    <w:rsid w:val="003B26AF"/>
    <w:rsid w:val="003B6D96"/>
    <w:rsid w:val="003C0A13"/>
    <w:rsid w:val="003D065D"/>
    <w:rsid w:val="003D4611"/>
    <w:rsid w:val="003D7360"/>
    <w:rsid w:val="003E434D"/>
    <w:rsid w:val="003E58A6"/>
    <w:rsid w:val="003E72FC"/>
    <w:rsid w:val="003E7E19"/>
    <w:rsid w:val="003F20CD"/>
    <w:rsid w:val="00413107"/>
    <w:rsid w:val="00417075"/>
    <w:rsid w:val="00420C98"/>
    <w:rsid w:val="00437F6E"/>
    <w:rsid w:val="004437F6"/>
    <w:rsid w:val="00447390"/>
    <w:rsid w:val="00447839"/>
    <w:rsid w:val="004538D4"/>
    <w:rsid w:val="00486A4D"/>
    <w:rsid w:val="004908CD"/>
    <w:rsid w:val="004923AD"/>
    <w:rsid w:val="00497082"/>
    <w:rsid w:val="004B1163"/>
    <w:rsid w:val="004C150C"/>
    <w:rsid w:val="004D4053"/>
    <w:rsid w:val="004E58E6"/>
    <w:rsid w:val="004F63CD"/>
    <w:rsid w:val="00512642"/>
    <w:rsid w:val="00517319"/>
    <w:rsid w:val="00522EA9"/>
    <w:rsid w:val="00542E90"/>
    <w:rsid w:val="005660BA"/>
    <w:rsid w:val="00574FAF"/>
    <w:rsid w:val="005776A0"/>
    <w:rsid w:val="00581657"/>
    <w:rsid w:val="00585FBD"/>
    <w:rsid w:val="00597154"/>
    <w:rsid w:val="005A4B6A"/>
    <w:rsid w:val="005B5739"/>
    <w:rsid w:val="005B5845"/>
    <w:rsid w:val="005C31D0"/>
    <w:rsid w:val="005E1A0A"/>
    <w:rsid w:val="005E7ED3"/>
    <w:rsid w:val="005F358A"/>
    <w:rsid w:val="006027A8"/>
    <w:rsid w:val="00612AE2"/>
    <w:rsid w:val="0061315E"/>
    <w:rsid w:val="00613974"/>
    <w:rsid w:val="006210CE"/>
    <w:rsid w:val="0063444C"/>
    <w:rsid w:val="00636A9E"/>
    <w:rsid w:val="006437EA"/>
    <w:rsid w:val="006606C7"/>
    <w:rsid w:val="00662F5E"/>
    <w:rsid w:val="00695949"/>
    <w:rsid w:val="006A0D32"/>
    <w:rsid w:val="006A5331"/>
    <w:rsid w:val="006C2A8C"/>
    <w:rsid w:val="006C4527"/>
    <w:rsid w:val="006C5603"/>
    <w:rsid w:val="006C75C6"/>
    <w:rsid w:val="006E3B69"/>
    <w:rsid w:val="00705215"/>
    <w:rsid w:val="0071661A"/>
    <w:rsid w:val="007237C4"/>
    <w:rsid w:val="00742E3A"/>
    <w:rsid w:val="00743FA7"/>
    <w:rsid w:val="00763D54"/>
    <w:rsid w:val="00767652"/>
    <w:rsid w:val="007756E4"/>
    <w:rsid w:val="00791F4A"/>
    <w:rsid w:val="00794892"/>
    <w:rsid w:val="007B1180"/>
    <w:rsid w:val="007C55AE"/>
    <w:rsid w:val="007D79A0"/>
    <w:rsid w:val="007E3CA8"/>
    <w:rsid w:val="007E4A6B"/>
    <w:rsid w:val="007F01BC"/>
    <w:rsid w:val="007F0FF7"/>
    <w:rsid w:val="007F3A56"/>
    <w:rsid w:val="00813F27"/>
    <w:rsid w:val="00817060"/>
    <w:rsid w:val="0083079F"/>
    <w:rsid w:val="00844B45"/>
    <w:rsid w:val="00853E57"/>
    <w:rsid w:val="00854144"/>
    <w:rsid w:val="00854EEC"/>
    <w:rsid w:val="00874480"/>
    <w:rsid w:val="00885375"/>
    <w:rsid w:val="00891669"/>
    <w:rsid w:val="008B56E1"/>
    <w:rsid w:val="008C5D53"/>
    <w:rsid w:val="008D0A3B"/>
    <w:rsid w:val="008D32C3"/>
    <w:rsid w:val="008D49E8"/>
    <w:rsid w:val="008E097F"/>
    <w:rsid w:val="008E40D5"/>
    <w:rsid w:val="008E72BA"/>
    <w:rsid w:val="008F1609"/>
    <w:rsid w:val="00902580"/>
    <w:rsid w:val="009042FB"/>
    <w:rsid w:val="00915767"/>
    <w:rsid w:val="00941F23"/>
    <w:rsid w:val="00947335"/>
    <w:rsid w:val="00950298"/>
    <w:rsid w:val="009505DC"/>
    <w:rsid w:val="00956AD9"/>
    <w:rsid w:val="00990F86"/>
    <w:rsid w:val="009A054D"/>
    <w:rsid w:val="009F1756"/>
    <w:rsid w:val="009F6B30"/>
    <w:rsid w:val="00A16DF0"/>
    <w:rsid w:val="00A21967"/>
    <w:rsid w:val="00A26614"/>
    <w:rsid w:val="00A33645"/>
    <w:rsid w:val="00A504B4"/>
    <w:rsid w:val="00A54958"/>
    <w:rsid w:val="00A70F2C"/>
    <w:rsid w:val="00A717CB"/>
    <w:rsid w:val="00A92B66"/>
    <w:rsid w:val="00AB4173"/>
    <w:rsid w:val="00AD2AC7"/>
    <w:rsid w:val="00AD6BD4"/>
    <w:rsid w:val="00AF4456"/>
    <w:rsid w:val="00B03C65"/>
    <w:rsid w:val="00B06728"/>
    <w:rsid w:val="00B20171"/>
    <w:rsid w:val="00B24B4A"/>
    <w:rsid w:val="00B34113"/>
    <w:rsid w:val="00B63283"/>
    <w:rsid w:val="00B95C48"/>
    <w:rsid w:val="00BA1FE1"/>
    <w:rsid w:val="00BC3C26"/>
    <w:rsid w:val="00BC660F"/>
    <w:rsid w:val="00BE74B3"/>
    <w:rsid w:val="00BF4C0C"/>
    <w:rsid w:val="00BF7777"/>
    <w:rsid w:val="00C00879"/>
    <w:rsid w:val="00C00D13"/>
    <w:rsid w:val="00C022FD"/>
    <w:rsid w:val="00C05AC5"/>
    <w:rsid w:val="00C14B6C"/>
    <w:rsid w:val="00C15603"/>
    <w:rsid w:val="00C16947"/>
    <w:rsid w:val="00C2419B"/>
    <w:rsid w:val="00C37B4D"/>
    <w:rsid w:val="00C44DBB"/>
    <w:rsid w:val="00C54436"/>
    <w:rsid w:val="00C56521"/>
    <w:rsid w:val="00C70F22"/>
    <w:rsid w:val="00C82AFF"/>
    <w:rsid w:val="00C913B0"/>
    <w:rsid w:val="00C93006"/>
    <w:rsid w:val="00C97B58"/>
    <w:rsid w:val="00CA192D"/>
    <w:rsid w:val="00CB78AB"/>
    <w:rsid w:val="00CC556E"/>
    <w:rsid w:val="00CE5108"/>
    <w:rsid w:val="00CE6B39"/>
    <w:rsid w:val="00D0322C"/>
    <w:rsid w:val="00D36DE4"/>
    <w:rsid w:val="00D437FF"/>
    <w:rsid w:val="00D46F55"/>
    <w:rsid w:val="00D53A42"/>
    <w:rsid w:val="00D6499D"/>
    <w:rsid w:val="00D64B3F"/>
    <w:rsid w:val="00D66C8B"/>
    <w:rsid w:val="00D73F87"/>
    <w:rsid w:val="00D75C36"/>
    <w:rsid w:val="00D873CC"/>
    <w:rsid w:val="00DB24E7"/>
    <w:rsid w:val="00DC60C9"/>
    <w:rsid w:val="00DD25DA"/>
    <w:rsid w:val="00DF4D89"/>
    <w:rsid w:val="00E267AF"/>
    <w:rsid w:val="00E275F4"/>
    <w:rsid w:val="00E31155"/>
    <w:rsid w:val="00E356FA"/>
    <w:rsid w:val="00E37BCB"/>
    <w:rsid w:val="00E37FDA"/>
    <w:rsid w:val="00E43CB3"/>
    <w:rsid w:val="00E524B4"/>
    <w:rsid w:val="00E62DAE"/>
    <w:rsid w:val="00E62F76"/>
    <w:rsid w:val="00E63B17"/>
    <w:rsid w:val="00E71B39"/>
    <w:rsid w:val="00E8109E"/>
    <w:rsid w:val="00E93C90"/>
    <w:rsid w:val="00EA56DC"/>
    <w:rsid w:val="00EA6095"/>
    <w:rsid w:val="00EB04F5"/>
    <w:rsid w:val="00EB6347"/>
    <w:rsid w:val="00EC2CD6"/>
    <w:rsid w:val="00F240A9"/>
    <w:rsid w:val="00F24C4E"/>
    <w:rsid w:val="00F459BE"/>
    <w:rsid w:val="00F61295"/>
    <w:rsid w:val="00F822A9"/>
    <w:rsid w:val="00FA5B1D"/>
    <w:rsid w:val="00FD46BE"/>
    <w:rsid w:val="00FD5CB7"/>
    <w:rsid w:val="00FD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383779E"/>
  <w15:docId w15:val="{1ABE7842-16A4-4902-9B34-13D6C25F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D36DE4"/>
    <w:rPr>
      <w:i/>
      <w:iCs/>
    </w:rPr>
  </w:style>
  <w:style w:type="character" w:styleId="ae">
    <w:name w:val="Strong"/>
    <w:basedOn w:val="a0"/>
    <w:uiPriority w:val="22"/>
    <w:qFormat/>
    <w:rsid w:val="003E7E19"/>
    <w:rPr>
      <w:b/>
      <w:bCs/>
    </w:rPr>
  </w:style>
  <w:style w:type="paragraph" w:styleId="af">
    <w:name w:val="List Paragraph"/>
    <w:basedOn w:val="a"/>
    <w:uiPriority w:val="34"/>
    <w:qFormat/>
    <w:rsid w:val="004E58E6"/>
    <w:pPr>
      <w:ind w:left="720"/>
      <w:contextualSpacing/>
    </w:pPr>
  </w:style>
  <w:style w:type="paragraph" w:customStyle="1" w:styleId="ParagraphStyle">
    <w:name w:val="Paragraph Style"/>
    <w:rsid w:val="00EA56DC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5B584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5845"/>
    <w:rPr>
      <w:rFonts w:ascii="Segoe UI" w:hAnsi="Segoe UI" w:cs="Segoe UI"/>
      <w:color w:val="000000"/>
      <w:sz w:val="18"/>
      <w:szCs w:val="18"/>
    </w:rPr>
  </w:style>
  <w:style w:type="paragraph" w:styleId="af2">
    <w:name w:val="No Spacing"/>
    <w:uiPriority w:val="1"/>
    <w:qFormat/>
    <w:rsid w:val="000214A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Пояснювальна записка Юр особа постійка дозвіл</vt:lpstr>
      <vt:lpstr>Пояснювальна записка Юр особа постійка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6109</CharactersWithSpaces>
  <SharedDoc>false</SharedDoc>
  <HyperlinkBase>79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дозвіл</dc:title>
  <dc:creator>Шабельник Вероніка Сергіївна</dc:creator>
  <cp:lastModifiedBy>user.kmr</cp:lastModifiedBy>
  <cp:revision>2</cp:revision>
  <cp:lastPrinted>2024-02-23T13:27:00Z</cp:lastPrinted>
  <dcterms:created xsi:type="dcterms:W3CDTF">2024-02-26T14:50:00Z</dcterms:created>
  <dcterms:modified xsi:type="dcterms:W3CDTF">2024-02-26T14:50:00Z</dcterms:modified>
</cp:coreProperties>
</file>